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BBA" w14:textId="21D4D5C6" w:rsidR="00B478EE" w:rsidRDefault="00B478EE" w:rsidP="00B478EE">
      <w:pPr>
        <w:pStyle w:val="Title"/>
        <w:rPr>
          <w:rFonts w:eastAsia="Calibri"/>
          <w:lang w:val="en-CA" w:eastAsia="en-US"/>
        </w:rPr>
      </w:pPr>
      <w:r w:rsidRPr="00B478EE">
        <w:rPr>
          <w:rFonts w:eastAsia="Calibri"/>
          <w:lang w:val="en-CA" w:eastAsia="en-US"/>
        </w:rPr>
        <w:t>CWC Wood Design</w:t>
      </w:r>
    </w:p>
    <w:p w14:paraId="3DFF7371" w14:textId="23676B20" w:rsidR="00B478EE" w:rsidRPr="00B478EE" w:rsidRDefault="00E938A3" w:rsidP="00B478EE">
      <w:pPr>
        <w:pStyle w:val="Title"/>
        <w:rPr>
          <w:rFonts w:eastAsia="Calibri"/>
          <w:lang w:val="en-CA" w:eastAsia="en-US"/>
        </w:rPr>
      </w:pPr>
      <w:r>
        <w:rPr>
          <w:rFonts w:eastAsia="Calibri"/>
          <w:lang w:val="en-CA" w:eastAsia="en-US"/>
        </w:rPr>
        <w:t>Midterm</w:t>
      </w:r>
      <w:r w:rsidR="00B478EE" w:rsidRPr="00B478EE">
        <w:rPr>
          <w:rFonts w:eastAsia="Calibri"/>
          <w:lang w:val="en-CA" w:eastAsia="en-US"/>
        </w:rPr>
        <w:t xml:space="preserve"> (Modules </w:t>
      </w:r>
      <w:r>
        <w:rPr>
          <w:rFonts w:eastAsia="Calibri"/>
          <w:lang w:val="en-CA" w:eastAsia="en-US"/>
        </w:rPr>
        <w:t>1-7</w:t>
      </w:r>
      <w:r w:rsidR="00B478EE" w:rsidRPr="00B478EE">
        <w:rPr>
          <w:rFonts w:eastAsia="Calibri"/>
          <w:lang w:val="en-CA" w:eastAsia="en-US"/>
        </w:rPr>
        <w:t>)</w:t>
      </w:r>
    </w:p>
    <w:p w14:paraId="52244058" w14:textId="5D39EADB" w:rsidR="004161C4" w:rsidRDefault="004161C4" w:rsidP="00B478EE">
      <w:pPr>
        <w:pStyle w:val="Heading1"/>
        <w:numPr>
          <w:ilvl w:val="0"/>
          <w:numId w:val="0"/>
        </w:numPr>
        <w:rPr>
          <w:rFonts w:eastAsia="Calibri"/>
          <w:lang w:val="en-CA" w:eastAsia="en-US"/>
        </w:rPr>
      </w:pPr>
      <w:r>
        <w:rPr>
          <w:rFonts w:eastAsia="Calibri"/>
          <w:lang w:val="en-CA" w:eastAsia="en-US"/>
        </w:rPr>
        <w:t>Question 1</w:t>
      </w:r>
    </w:p>
    <w:p w14:paraId="477EEBF4" w14:textId="4340C7EB" w:rsidR="009E6871" w:rsidRDefault="009E6871" w:rsidP="009E6871">
      <w:pPr>
        <w:rPr>
          <w:rFonts w:cstheme="minorHAnsi"/>
          <w:szCs w:val="22"/>
        </w:rPr>
      </w:pPr>
      <w:r w:rsidRPr="00B478EE">
        <w:rPr>
          <w:rFonts w:cstheme="minorHAnsi"/>
          <w:szCs w:val="22"/>
        </w:rPr>
        <w:t xml:space="preserve">A timber truss system is subjected to </w:t>
      </w:r>
      <w:r>
        <w:rPr>
          <w:rFonts w:cstheme="minorHAnsi"/>
          <w:szCs w:val="22"/>
        </w:rPr>
        <w:t xml:space="preserve">an </w:t>
      </w:r>
      <w:r w:rsidRPr="00B478EE">
        <w:rPr>
          <w:rFonts w:cstheme="minorHAnsi"/>
          <w:szCs w:val="22"/>
        </w:rPr>
        <w:t xml:space="preserve">unfactored dead load of </w:t>
      </w:r>
      <w:r w:rsidR="00FB3A9B">
        <w:rPr>
          <w:rFonts w:cstheme="minorHAnsi"/>
          <w:szCs w:val="22"/>
        </w:rPr>
        <w:t>1</w:t>
      </w:r>
      <w:r>
        <w:rPr>
          <w:rFonts w:cstheme="minorHAnsi"/>
          <w:szCs w:val="22"/>
        </w:rPr>
        <w:t>8</w:t>
      </w:r>
      <w:r w:rsidRPr="00B478EE">
        <w:rPr>
          <w:rFonts w:cstheme="minorHAnsi"/>
          <w:szCs w:val="22"/>
        </w:rPr>
        <w:t xml:space="preserve"> kN</w:t>
      </w:r>
      <w:r>
        <w:rPr>
          <w:rFonts w:cstheme="minorHAnsi"/>
          <w:szCs w:val="22"/>
        </w:rPr>
        <w:t xml:space="preserve">, </w:t>
      </w:r>
      <w:r w:rsidRPr="00B478EE">
        <w:rPr>
          <w:rFonts w:cstheme="minorHAnsi"/>
          <w:szCs w:val="22"/>
        </w:rPr>
        <w:t xml:space="preserve">an unfactored live load of </w:t>
      </w:r>
      <w:r w:rsidR="00FB3A9B">
        <w:rPr>
          <w:rFonts w:cstheme="minorHAnsi"/>
          <w:szCs w:val="22"/>
        </w:rPr>
        <w:t>1</w:t>
      </w:r>
      <w:r>
        <w:rPr>
          <w:rFonts w:cstheme="minorHAnsi"/>
          <w:szCs w:val="22"/>
        </w:rPr>
        <w:t>3</w:t>
      </w:r>
      <w:r w:rsidRPr="00B478EE">
        <w:rPr>
          <w:rFonts w:cstheme="minorHAnsi"/>
          <w:szCs w:val="22"/>
        </w:rPr>
        <w:t xml:space="preserve"> kN</w:t>
      </w:r>
      <w:r>
        <w:rPr>
          <w:rFonts w:cstheme="minorHAnsi"/>
          <w:szCs w:val="22"/>
        </w:rPr>
        <w:t xml:space="preserve">, and an unfactored wind load of </w:t>
      </w:r>
      <w:r w:rsidR="00FB3A9B">
        <w:rPr>
          <w:rFonts w:cstheme="minorHAnsi"/>
          <w:szCs w:val="22"/>
        </w:rPr>
        <w:t>7</w:t>
      </w:r>
      <w:r>
        <w:rPr>
          <w:rFonts w:cstheme="minorHAnsi"/>
          <w:szCs w:val="22"/>
        </w:rPr>
        <w:t xml:space="preserve"> kN at node E</w:t>
      </w:r>
      <w:r w:rsidRPr="00B478EE">
        <w:rPr>
          <w:rFonts w:cstheme="minorHAnsi"/>
          <w:szCs w:val="22"/>
        </w:rPr>
        <w:t>. Assuming dry conditions and untreated wood:</w:t>
      </w:r>
    </w:p>
    <w:p w14:paraId="6B2ED158" w14:textId="77777777" w:rsidR="009E6871" w:rsidRPr="00B478EE" w:rsidRDefault="009E6871" w:rsidP="009E6871">
      <w:pPr>
        <w:rPr>
          <w:rFonts w:cstheme="minorHAnsi"/>
          <w:szCs w:val="22"/>
        </w:rPr>
      </w:pPr>
    </w:p>
    <w:p w14:paraId="7E2217C6" w14:textId="77777777" w:rsidR="009E6871" w:rsidRDefault="009E6871" w:rsidP="009E6871">
      <w:pPr>
        <w:rPr>
          <w:rFonts w:cstheme="minorHAnsi"/>
          <w:szCs w:val="22"/>
        </w:rPr>
      </w:pPr>
      <w:r w:rsidRPr="00B478EE">
        <w:rPr>
          <w:rFonts w:cstheme="minorHAnsi"/>
          <w:szCs w:val="22"/>
        </w:rPr>
        <w:t xml:space="preserve">a) Indicate the governing factored load case for the </w:t>
      </w:r>
      <w:r>
        <w:rPr>
          <w:rFonts w:cstheme="minorHAnsi"/>
          <w:szCs w:val="22"/>
        </w:rPr>
        <w:t xml:space="preserve">axial </w:t>
      </w:r>
      <w:r w:rsidRPr="00B478EE">
        <w:rPr>
          <w:rFonts w:cstheme="minorHAnsi"/>
          <w:szCs w:val="22"/>
        </w:rPr>
        <w:t>design of member CE. Explain your reasoning.</w:t>
      </w:r>
    </w:p>
    <w:p w14:paraId="7CF6FC0A" w14:textId="7F41624A" w:rsidR="009E6871" w:rsidRDefault="009E6871" w:rsidP="009E6871">
      <w:pPr>
        <w:rPr>
          <w:rFonts w:cstheme="minorHAnsi"/>
          <w:szCs w:val="22"/>
        </w:rPr>
      </w:pPr>
    </w:p>
    <w:p w14:paraId="0A649B82" w14:textId="4F6A45BB" w:rsidR="009E6871" w:rsidRDefault="009E6871" w:rsidP="009E6871">
      <w:pPr>
        <w:rPr>
          <w:rFonts w:cstheme="minorHAnsi"/>
          <w:szCs w:val="22"/>
        </w:rPr>
      </w:pPr>
      <w:r>
        <w:rPr>
          <w:rFonts w:cstheme="minorHAnsi"/>
          <w:szCs w:val="22"/>
        </w:rPr>
        <w:t xml:space="preserve">b) Select a suitable </w:t>
      </w:r>
      <w:r w:rsidRPr="00B478EE">
        <w:rPr>
          <w:rFonts w:cstheme="minorHAnsi"/>
          <w:szCs w:val="22"/>
        </w:rPr>
        <w:t>Northern grade No. 1</w:t>
      </w:r>
      <w:r>
        <w:rPr>
          <w:rFonts w:cstheme="minorHAnsi"/>
          <w:szCs w:val="22"/>
        </w:rPr>
        <w:t xml:space="preserve"> member to resist the loads subjected to member CE. Achieve at least 85% utilization. Assume the net area is 75% of the gross area.</w:t>
      </w:r>
      <w:r w:rsidR="00AD78F3">
        <w:rPr>
          <w:rFonts w:cstheme="minorHAnsi"/>
          <w:szCs w:val="22"/>
        </w:rPr>
        <w:t xml:space="preserve"> Selection tables can be used </w:t>
      </w:r>
      <w:r w:rsidR="004B66F5">
        <w:rPr>
          <w:rFonts w:cstheme="minorHAnsi"/>
          <w:szCs w:val="22"/>
        </w:rPr>
        <w:t xml:space="preserve">for initial selections, </w:t>
      </w:r>
      <w:r w:rsidR="00AD78F3">
        <w:rPr>
          <w:rFonts w:cstheme="minorHAnsi"/>
          <w:szCs w:val="22"/>
        </w:rPr>
        <w:t xml:space="preserve">but </w:t>
      </w:r>
      <w:r w:rsidR="004B66F5">
        <w:rPr>
          <w:rFonts w:cstheme="minorHAnsi"/>
          <w:szCs w:val="22"/>
        </w:rPr>
        <w:t xml:space="preserve">you must </w:t>
      </w:r>
      <w:r w:rsidR="00AD78F3">
        <w:rPr>
          <w:rFonts w:cstheme="minorHAnsi"/>
          <w:szCs w:val="22"/>
        </w:rPr>
        <w:t>show the full design check</w:t>
      </w:r>
      <w:r w:rsidR="004B66F5">
        <w:rPr>
          <w:rFonts w:cstheme="minorHAnsi"/>
          <w:szCs w:val="22"/>
        </w:rPr>
        <w:t>.</w:t>
      </w:r>
    </w:p>
    <w:p w14:paraId="614D9475" w14:textId="77777777" w:rsidR="009E6871" w:rsidRPr="00B478EE" w:rsidRDefault="009E6871" w:rsidP="009E6871">
      <w:pPr>
        <w:rPr>
          <w:rFonts w:cstheme="minorHAnsi"/>
          <w:szCs w:val="22"/>
        </w:rPr>
      </w:pPr>
    </w:p>
    <w:p w14:paraId="2A30083D" w14:textId="42F97E05" w:rsidR="009E6871" w:rsidRPr="00B478EE" w:rsidRDefault="00A17A14" w:rsidP="009E6871">
      <w:pPr>
        <w:rPr>
          <w:rFonts w:cstheme="minorHAnsi"/>
          <w:noProof/>
          <w:szCs w:val="22"/>
        </w:rPr>
      </w:pPr>
      <w:r>
        <w:rPr>
          <w:rFonts w:cstheme="minorHAnsi"/>
          <w:szCs w:val="22"/>
        </w:rPr>
        <w:t>c</w:t>
      </w:r>
      <w:r w:rsidR="009E6871" w:rsidRPr="00B478EE">
        <w:rPr>
          <w:rFonts w:cstheme="minorHAnsi"/>
          <w:szCs w:val="22"/>
        </w:rPr>
        <w:t xml:space="preserve">) </w:t>
      </w:r>
      <w:r>
        <w:rPr>
          <w:rFonts w:cstheme="minorHAnsi"/>
          <w:szCs w:val="22"/>
        </w:rPr>
        <w:t xml:space="preserve">Assess if your chosen member from </w:t>
      </w:r>
      <w:r>
        <w:rPr>
          <w:rFonts w:cstheme="minorHAnsi"/>
          <w:noProof/>
          <w:szCs w:val="22"/>
        </w:rPr>
        <w:t xml:space="preserve">part B is sufficient for member </w:t>
      </w:r>
      <w:r w:rsidR="00AD78F3">
        <w:rPr>
          <w:rFonts w:cstheme="minorHAnsi"/>
          <w:noProof/>
          <w:szCs w:val="22"/>
        </w:rPr>
        <w:t>BD</w:t>
      </w:r>
      <w:r>
        <w:rPr>
          <w:rFonts w:cstheme="minorHAnsi"/>
          <w:noProof/>
          <w:szCs w:val="22"/>
        </w:rPr>
        <w:t>.</w:t>
      </w:r>
    </w:p>
    <w:p w14:paraId="76117657" w14:textId="17550526" w:rsidR="009E6F65" w:rsidRPr="00664352" w:rsidRDefault="009E6871" w:rsidP="009E6871">
      <w:pPr>
        <w:rPr>
          <w:rFonts w:cstheme="minorHAnsi"/>
          <w:szCs w:val="22"/>
          <w:lang w:val="en-CA"/>
        </w:rPr>
      </w:pPr>
      <w:r>
        <w:rPr>
          <w:rFonts w:cstheme="minorHAnsi"/>
          <w:noProof/>
          <w:szCs w:val="22"/>
        </w:rPr>
        <mc:AlternateContent>
          <mc:Choice Requires="wpg">
            <w:drawing>
              <wp:anchor distT="0" distB="0" distL="114300" distR="114300" simplePos="0" relativeHeight="251653120" behindDoc="0" locked="0" layoutInCell="1" allowOverlap="1" wp14:anchorId="32BF432E" wp14:editId="0BEBB3C2">
                <wp:simplePos x="0" y="0"/>
                <wp:positionH relativeFrom="margin">
                  <wp:align>center</wp:align>
                </wp:positionH>
                <wp:positionV relativeFrom="paragraph">
                  <wp:posOffset>272415</wp:posOffset>
                </wp:positionV>
                <wp:extent cx="3040380" cy="2278380"/>
                <wp:effectExtent l="0" t="0" r="0" b="7620"/>
                <wp:wrapTopAndBottom/>
                <wp:docPr id="8" name="Group 8"/>
                <wp:cNvGraphicFramePr/>
                <a:graphic xmlns:a="http://schemas.openxmlformats.org/drawingml/2006/main">
                  <a:graphicData uri="http://schemas.microsoft.com/office/word/2010/wordprocessingGroup">
                    <wpg:wgp>
                      <wpg:cNvGrpSpPr/>
                      <wpg:grpSpPr>
                        <a:xfrm>
                          <a:off x="0" y="0"/>
                          <a:ext cx="3040404" cy="2278380"/>
                          <a:chOff x="0" y="0"/>
                          <a:chExt cx="3040404" cy="2278380"/>
                        </a:xfrm>
                      </wpg:grpSpPr>
                      <wpg:grpSp>
                        <wpg:cNvPr id="7" name="Group 7"/>
                        <wpg:cNvGrpSpPr/>
                        <wpg:grpSpPr>
                          <a:xfrm>
                            <a:off x="1043940" y="1375410"/>
                            <a:ext cx="1996464" cy="312420"/>
                            <a:chOff x="0" y="0"/>
                            <a:chExt cx="1996464" cy="312420"/>
                          </a:xfrm>
                        </wpg:grpSpPr>
                        <wps:wsp>
                          <wps:cNvPr id="2" name="Straight Arrow Connector 23"/>
                          <wps:cNvCnPr>
                            <a:cxnSpLocks noChangeShapeType="1"/>
                          </wps:cNvCnPr>
                          <wps:spPr bwMode="auto">
                            <a:xfrm rot="16200000">
                              <a:off x="308611" y="-270510"/>
                              <a:ext cx="0" cy="617222"/>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Text Box 30"/>
                          <wps:cNvSpPr txBox="1">
                            <a:spLocks noChangeArrowheads="1"/>
                          </wps:cNvSpPr>
                          <wps:spPr bwMode="auto">
                            <a:xfrm>
                              <a:off x="632461" y="0"/>
                              <a:ext cx="1364003"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94DAD7" w14:textId="79F36F67" w:rsidR="009E6871" w:rsidRPr="000D4446" w:rsidRDefault="009E6871" w:rsidP="009E6871">
                                <w:pPr>
                                  <w:rPr>
                                    <w:sz w:val="24"/>
                                    <w:szCs w:val="24"/>
                                  </w:rPr>
                                </w:pPr>
                                <w:r>
                                  <w:rPr>
                                    <w:sz w:val="24"/>
                                    <w:szCs w:val="24"/>
                                  </w:rPr>
                                  <w:t xml:space="preserve">Wind Load = </w:t>
                                </w:r>
                                <w:r w:rsidR="00AD78F3">
                                  <w:rPr>
                                    <w:sz w:val="24"/>
                                    <w:szCs w:val="24"/>
                                  </w:rPr>
                                  <w:t>7</w:t>
                                </w:r>
                                <w:r>
                                  <w:rPr>
                                    <w:sz w:val="24"/>
                                    <w:szCs w:val="24"/>
                                  </w:rPr>
                                  <w:t xml:space="preserve"> kN</w:t>
                                </w:r>
                              </w:p>
                            </w:txbxContent>
                          </wps:txbx>
                          <wps:bodyPr rot="0" vert="horz" wrap="square" lIns="91440" tIns="45720" rIns="91440" bIns="45720" anchor="t" anchorCtr="0" upright="1">
                            <a:noAutofit/>
                          </wps:bodyPr>
                        </wps:wsp>
                      </wpg:grpSp>
                      <wpg:grpSp>
                        <wpg:cNvPr id="81" name="Group 81"/>
                        <wpg:cNvGrpSpPr>
                          <a:grpSpLocks/>
                        </wpg:cNvGrpSpPr>
                        <wpg:grpSpPr bwMode="auto">
                          <a:xfrm>
                            <a:off x="0" y="0"/>
                            <a:ext cx="2567305" cy="2278380"/>
                            <a:chOff x="0" y="0"/>
                            <a:chExt cx="25673" cy="22789"/>
                          </a:xfrm>
                        </wpg:grpSpPr>
                        <wpg:grpSp>
                          <wpg:cNvPr id="82" name="Group 116"/>
                          <wpg:cNvGrpSpPr>
                            <a:grpSpLocks/>
                          </wpg:cNvGrpSpPr>
                          <wpg:grpSpPr bwMode="auto">
                            <a:xfrm>
                              <a:off x="0" y="0"/>
                              <a:ext cx="25673" cy="22789"/>
                              <a:chOff x="0" y="0"/>
                              <a:chExt cx="25673" cy="22789"/>
                            </a:xfrm>
                          </wpg:grpSpPr>
                          <wpg:grpSp>
                            <wpg:cNvPr id="83" name="Group 115"/>
                            <wpg:cNvGrpSpPr>
                              <a:grpSpLocks/>
                            </wpg:cNvGrpSpPr>
                            <wpg:grpSpPr bwMode="auto">
                              <a:xfrm>
                                <a:off x="6238" y="8572"/>
                                <a:ext cx="14181" cy="5505"/>
                                <a:chOff x="0" y="0"/>
                                <a:chExt cx="14180" cy="5505"/>
                              </a:xfrm>
                            </wpg:grpSpPr>
                            <wps:wsp>
                              <wps:cNvPr id="87" name="Text Box 114"/>
                              <wps:cNvSpPr txBox="1">
                                <a:spLocks noChangeArrowheads="1"/>
                              </wps:cNvSpPr>
                              <wps:spPr bwMode="auto">
                                <a:xfrm>
                                  <a:off x="8191" y="0"/>
                                  <a:ext cx="41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D89F9" w14:textId="77777777" w:rsidR="009E6871" w:rsidRDefault="009E6871" w:rsidP="009E6871">
                                    <w:pPr>
                                      <w:rPr>
                                        <w:rFonts w:ascii="Arial" w:hAnsi="Arial" w:cs="Arial"/>
                                        <w:sz w:val="24"/>
                                        <w:szCs w:val="24"/>
                                      </w:rPr>
                                    </w:pPr>
                                    <w:r>
                                      <w:rPr>
                                        <w:sz w:val="24"/>
                                        <w:szCs w:val="24"/>
                                      </w:rPr>
                                      <w:t>60</w:t>
                                    </w:r>
                                    <w:r>
                                      <w:rPr>
                                        <w:rFonts w:ascii="Arial" w:hAnsi="Arial" w:cs="Arial"/>
                                        <w:sz w:val="24"/>
                                        <w:szCs w:val="24"/>
                                      </w:rPr>
                                      <w:t>°</w:t>
                                    </w:r>
                                  </w:p>
                                </w:txbxContent>
                              </wps:txbx>
                              <wps:bodyPr rot="0" vert="horz" wrap="square" lIns="91440" tIns="45720" rIns="91440" bIns="45720" anchor="t" anchorCtr="0" upright="1">
                                <a:noAutofit/>
                              </wps:bodyPr>
                            </wps:wsp>
                            <wps:wsp>
                              <wps:cNvPr id="84" name="Text Box 109"/>
                              <wps:cNvSpPr txBox="1">
                                <a:spLocks noChangeArrowheads="1"/>
                              </wps:cNvSpPr>
                              <wps:spPr bwMode="auto">
                                <a:xfrm>
                                  <a:off x="0" y="2762"/>
                                  <a:ext cx="3988"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530626" w14:textId="77777777" w:rsidR="009E6871" w:rsidRDefault="009E6871" w:rsidP="009E6871">
                                    <w:pPr>
                                      <w:rPr>
                                        <w:sz w:val="24"/>
                                        <w:szCs w:val="24"/>
                                      </w:rPr>
                                    </w:pPr>
                                    <w:r>
                                      <w:rPr>
                                        <w:sz w:val="24"/>
                                        <w:szCs w:val="24"/>
                                      </w:rPr>
                                      <w:t>4m</w:t>
                                    </w:r>
                                  </w:p>
                                </w:txbxContent>
                              </wps:txbx>
                              <wps:bodyPr rot="0" vert="horz" wrap="square" lIns="91440" tIns="45720" rIns="91440" bIns="45720" anchor="t" anchorCtr="0" upright="1">
                                <a:noAutofit/>
                              </wps:bodyPr>
                            </wps:wsp>
                            <wps:wsp>
                              <wps:cNvPr id="85" name="Text Box 110"/>
                              <wps:cNvSpPr txBox="1">
                                <a:spLocks noChangeArrowheads="1"/>
                              </wps:cNvSpPr>
                              <wps:spPr bwMode="auto">
                                <a:xfrm>
                                  <a:off x="10191" y="2381"/>
                                  <a:ext cx="3989"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1FC0D6" w14:textId="77777777" w:rsidR="009E6871" w:rsidRDefault="009E6871" w:rsidP="009E6871">
                                    <w:pPr>
                                      <w:rPr>
                                        <w:sz w:val="24"/>
                                        <w:szCs w:val="24"/>
                                      </w:rPr>
                                    </w:pPr>
                                    <w:r>
                                      <w:rPr>
                                        <w:sz w:val="24"/>
                                        <w:szCs w:val="24"/>
                                      </w:rPr>
                                      <w:t>4m</w:t>
                                    </w:r>
                                  </w:p>
                                </w:txbxContent>
                              </wps:txbx>
                              <wps:bodyPr rot="0" vert="horz" wrap="square" lIns="91440" tIns="45720" rIns="91440" bIns="45720" anchor="t" anchorCtr="0" upright="1">
                                <a:noAutofit/>
                              </wps:bodyPr>
                            </wps:wsp>
                            <wps:wsp>
                              <wps:cNvPr id="86" name="Text Box 113"/>
                              <wps:cNvSpPr txBox="1">
                                <a:spLocks noChangeArrowheads="1"/>
                              </wps:cNvSpPr>
                              <wps:spPr bwMode="auto">
                                <a:xfrm>
                                  <a:off x="2143" y="0"/>
                                  <a:ext cx="41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35B433" w14:textId="77777777" w:rsidR="009E6871" w:rsidRDefault="009E6871" w:rsidP="009E6871">
                                    <w:pPr>
                                      <w:rPr>
                                        <w:rFonts w:ascii="Arial" w:hAnsi="Arial" w:cs="Arial"/>
                                        <w:sz w:val="24"/>
                                        <w:szCs w:val="24"/>
                                      </w:rPr>
                                    </w:pPr>
                                    <w:r>
                                      <w:rPr>
                                        <w:sz w:val="24"/>
                                        <w:szCs w:val="24"/>
                                      </w:rPr>
                                      <w:t>60</w:t>
                                    </w:r>
                                    <w:r>
                                      <w:rPr>
                                        <w:rFonts w:ascii="Arial" w:hAnsi="Arial" w:cs="Arial"/>
                                        <w:sz w:val="24"/>
                                        <w:szCs w:val="24"/>
                                      </w:rPr>
                                      <w:t>°</w:t>
                                    </w:r>
                                  </w:p>
                                </w:txbxContent>
                              </wps:txbx>
                              <wps:bodyPr rot="0" vert="horz" wrap="square" lIns="91440" tIns="45720" rIns="91440" bIns="45720" anchor="t" anchorCtr="0" upright="1">
                                <a:noAutofit/>
                              </wps:bodyPr>
                            </wps:wsp>
                          </wpg:grpSp>
                          <wpg:grpSp>
                            <wpg:cNvPr id="88" name="Group 47"/>
                            <wpg:cNvGrpSpPr>
                              <a:grpSpLocks/>
                            </wpg:cNvGrpSpPr>
                            <wpg:grpSpPr bwMode="auto">
                              <a:xfrm>
                                <a:off x="0" y="0"/>
                                <a:ext cx="25673" cy="22789"/>
                                <a:chOff x="0" y="0"/>
                                <a:chExt cx="25673" cy="22789"/>
                              </a:xfrm>
                            </wpg:grpSpPr>
                            <wpg:grpSp>
                              <wpg:cNvPr id="89" name="Group 39"/>
                              <wpg:cNvGrpSpPr>
                                <a:grpSpLocks/>
                              </wpg:cNvGrpSpPr>
                              <wpg:grpSpPr bwMode="auto">
                                <a:xfrm>
                                  <a:off x="0" y="0"/>
                                  <a:ext cx="25673" cy="22789"/>
                                  <a:chOff x="0" y="0"/>
                                  <a:chExt cx="25673" cy="22789"/>
                                </a:xfrm>
                              </wpg:grpSpPr>
                              <wpg:grpSp>
                                <wpg:cNvPr id="90" name="Group 22"/>
                                <wpg:cNvGrpSpPr>
                                  <a:grpSpLocks/>
                                </wpg:cNvGrpSpPr>
                                <wpg:grpSpPr bwMode="auto">
                                  <a:xfrm>
                                    <a:off x="3143" y="2730"/>
                                    <a:ext cx="19964" cy="8649"/>
                                    <a:chOff x="0" y="0"/>
                                    <a:chExt cx="19964" cy="8648"/>
                                  </a:xfrm>
                                </wpg:grpSpPr>
                                <wps:wsp>
                                  <wps:cNvPr id="91" name="Isosceles Triangle 18"/>
                                  <wps:cNvSpPr>
                                    <a:spLocks noChangeArrowheads="1"/>
                                  </wps:cNvSpPr>
                                  <wps:spPr bwMode="auto">
                                    <a:xfrm>
                                      <a:off x="0" y="114"/>
                                      <a:ext cx="9982" cy="8534"/>
                                    </a:xfrm>
                                    <a:prstGeom prst="triangle">
                                      <a:avLst>
                                        <a:gd name="adj" fmla="val 50000"/>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Isosceles Triangle 19"/>
                                  <wps:cNvSpPr>
                                    <a:spLocks noChangeArrowheads="1"/>
                                  </wps:cNvSpPr>
                                  <wps:spPr bwMode="auto">
                                    <a:xfrm>
                                      <a:off x="9982" y="114"/>
                                      <a:ext cx="9982" cy="8534"/>
                                    </a:xfrm>
                                    <a:prstGeom prst="triangle">
                                      <a:avLst>
                                        <a:gd name="adj" fmla="val 50000"/>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Straight Connector 21"/>
                                  <wps:cNvCnPr>
                                    <a:cxnSpLocks noChangeShapeType="1"/>
                                  </wps:cNvCnPr>
                                  <wps:spPr bwMode="auto">
                                    <a:xfrm>
                                      <a:off x="4953" y="0"/>
                                      <a:ext cx="10134" cy="0"/>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4" name="Straight Arrow Connector 23"/>
                                <wps:cNvCnPr>
                                  <a:cxnSpLocks noChangeShapeType="1"/>
                                </wps:cNvCnPr>
                                <wps:spPr bwMode="auto">
                                  <a:xfrm>
                                    <a:off x="13112" y="11588"/>
                                    <a:ext cx="0" cy="6172"/>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24"/>
                                <wps:cNvSpPr txBox="1">
                                  <a:spLocks noChangeArrowheads="1"/>
                                </wps:cNvSpPr>
                                <wps:spPr bwMode="auto">
                                  <a:xfrm>
                                    <a:off x="0" y="9398"/>
                                    <a:ext cx="2590"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ED5EE" w14:textId="77777777" w:rsidR="009E6871" w:rsidRDefault="009E6871" w:rsidP="009E6871">
                                      <w:pPr>
                                        <w:rPr>
                                          <w:sz w:val="24"/>
                                          <w:szCs w:val="24"/>
                                        </w:rPr>
                                      </w:pPr>
                                      <w:r>
                                        <w:rPr>
                                          <w:sz w:val="24"/>
                                          <w:szCs w:val="24"/>
                                        </w:rPr>
                                        <w:t>A</w:t>
                                      </w:r>
                                    </w:p>
                                  </w:txbxContent>
                                </wps:txbx>
                                <wps:bodyPr rot="0" vert="horz" wrap="square" lIns="91440" tIns="45720" rIns="91440" bIns="45720" anchor="t" anchorCtr="0" upright="1">
                                  <a:noAutofit/>
                                </wps:bodyPr>
                              </wps:wsp>
                              <wps:wsp>
                                <wps:cNvPr id="96" name="Text Box 25"/>
                                <wps:cNvSpPr txBox="1">
                                  <a:spLocks noChangeArrowheads="1"/>
                                </wps:cNvSpPr>
                                <wps:spPr bwMode="auto">
                                  <a:xfrm>
                                    <a:off x="23082" y="8858"/>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71D74B" w14:textId="77777777" w:rsidR="009E6871" w:rsidRDefault="009E6871" w:rsidP="009E6871">
                                      <w:pPr>
                                        <w:rPr>
                                          <w:sz w:val="24"/>
                                          <w:szCs w:val="24"/>
                                        </w:rPr>
                                      </w:pPr>
                                      <w:r>
                                        <w:rPr>
                                          <w:sz w:val="24"/>
                                          <w:szCs w:val="24"/>
                                        </w:rPr>
                                        <w:t>B</w:t>
                                      </w:r>
                                    </w:p>
                                  </w:txbxContent>
                                </wps:txbx>
                                <wps:bodyPr rot="0" vert="horz" wrap="square" lIns="91440" tIns="45720" rIns="91440" bIns="45720" anchor="t" anchorCtr="0" upright="1">
                                  <a:noAutofit/>
                                </wps:bodyPr>
                              </wps:wsp>
                              <wps:wsp>
                                <wps:cNvPr id="97" name="Text Box 26"/>
                                <wps:cNvSpPr txBox="1">
                                  <a:spLocks noChangeArrowheads="1"/>
                                </wps:cNvSpPr>
                                <wps:spPr bwMode="auto">
                                  <a:xfrm>
                                    <a:off x="5492" y="0"/>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5D04D5" w14:textId="77777777" w:rsidR="009E6871" w:rsidRDefault="009E6871" w:rsidP="009E6871">
                                      <w:pPr>
                                        <w:rPr>
                                          <w:sz w:val="24"/>
                                          <w:szCs w:val="24"/>
                                        </w:rPr>
                                      </w:pPr>
                                      <w:r>
                                        <w:rPr>
                                          <w:sz w:val="24"/>
                                          <w:szCs w:val="24"/>
                                        </w:rPr>
                                        <w:t>C</w:t>
                                      </w:r>
                                    </w:p>
                                  </w:txbxContent>
                                </wps:txbx>
                                <wps:bodyPr rot="0" vert="horz" wrap="square" lIns="91440" tIns="45720" rIns="91440" bIns="45720" anchor="t" anchorCtr="0" upright="1">
                                  <a:noAutofit/>
                                </wps:bodyPr>
                              </wps:wsp>
                              <wps:wsp>
                                <wps:cNvPr id="98" name="Text Box 27"/>
                                <wps:cNvSpPr txBox="1">
                                  <a:spLocks noChangeArrowheads="1"/>
                                </wps:cNvSpPr>
                                <wps:spPr bwMode="auto">
                                  <a:xfrm>
                                    <a:off x="17240" y="127"/>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8F15C7" w14:textId="77777777" w:rsidR="009E6871" w:rsidRDefault="009E6871" w:rsidP="009E6871">
                                      <w:pPr>
                                        <w:rPr>
                                          <w:sz w:val="24"/>
                                          <w:szCs w:val="24"/>
                                        </w:rPr>
                                      </w:pPr>
                                      <w:r>
                                        <w:rPr>
                                          <w:sz w:val="24"/>
                                          <w:szCs w:val="24"/>
                                        </w:rPr>
                                        <w:t>D</w:t>
                                      </w:r>
                                    </w:p>
                                  </w:txbxContent>
                                </wps:txbx>
                                <wps:bodyPr rot="0" vert="horz" wrap="square" lIns="91440" tIns="45720" rIns="91440" bIns="45720" anchor="t" anchorCtr="0" upright="1">
                                  <a:noAutofit/>
                                </wps:bodyPr>
                              </wps:wsp>
                              <wps:wsp>
                                <wps:cNvPr id="99" name="Text Box 29"/>
                                <wps:cNvSpPr txBox="1">
                                  <a:spLocks noChangeArrowheads="1"/>
                                </wps:cNvSpPr>
                                <wps:spPr bwMode="auto">
                                  <a:xfrm>
                                    <a:off x="12763" y="11045"/>
                                    <a:ext cx="2591"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4353B1" w14:textId="77777777" w:rsidR="009E6871" w:rsidRDefault="009E6871" w:rsidP="009E6871">
                                      <w:pPr>
                                        <w:rPr>
                                          <w:sz w:val="24"/>
                                          <w:szCs w:val="24"/>
                                        </w:rPr>
                                      </w:pPr>
                                      <w:r>
                                        <w:rPr>
                                          <w:sz w:val="24"/>
                                          <w:szCs w:val="24"/>
                                        </w:rPr>
                                        <w:t>E</w:t>
                                      </w:r>
                                    </w:p>
                                  </w:txbxContent>
                                </wps:txbx>
                                <wps:bodyPr rot="0" vert="horz" wrap="square" lIns="91440" tIns="45720" rIns="91440" bIns="45720" anchor="t" anchorCtr="0" upright="1">
                                  <a:noAutofit/>
                                </wps:bodyPr>
                              </wps:wsp>
                              <wps:wsp>
                                <wps:cNvPr id="100" name="Text Box 30"/>
                                <wps:cNvSpPr txBox="1">
                                  <a:spLocks noChangeArrowheads="1"/>
                                </wps:cNvSpPr>
                                <wps:spPr bwMode="auto">
                                  <a:xfrm>
                                    <a:off x="6490" y="17791"/>
                                    <a:ext cx="16446" cy="4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EE67C0" w14:textId="75F0B6FC" w:rsidR="009E6871" w:rsidRDefault="009E6871" w:rsidP="009E6871">
                                      <w:pPr>
                                        <w:rPr>
                                          <w:sz w:val="24"/>
                                          <w:szCs w:val="24"/>
                                        </w:rPr>
                                      </w:pPr>
                                      <w:r>
                                        <w:rPr>
                                          <w:sz w:val="24"/>
                                          <w:szCs w:val="24"/>
                                        </w:rPr>
                                        <w:t xml:space="preserve">Dead Load = </w:t>
                                      </w:r>
                                      <w:r w:rsidR="00AD78F3">
                                        <w:rPr>
                                          <w:sz w:val="24"/>
                                          <w:szCs w:val="24"/>
                                        </w:rPr>
                                        <w:t>1</w:t>
                                      </w:r>
                                      <w:r>
                                        <w:rPr>
                                          <w:sz w:val="24"/>
                                          <w:szCs w:val="24"/>
                                        </w:rPr>
                                        <w:t>8 kN</w:t>
                                      </w:r>
                                    </w:p>
                                    <w:p w14:paraId="0F0ED7F1" w14:textId="0F138577" w:rsidR="009E6871" w:rsidRPr="000D4446" w:rsidRDefault="009E6871" w:rsidP="009E6871">
                                      <w:pPr>
                                        <w:rPr>
                                          <w:sz w:val="24"/>
                                          <w:szCs w:val="24"/>
                                        </w:rPr>
                                      </w:pPr>
                                      <w:r>
                                        <w:rPr>
                                          <w:sz w:val="24"/>
                                          <w:szCs w:val="24"/>
                                        </w:rPr>
                                        <w:t xml:space="preserve">Live Load = </w:t>
                                      </w:r>
                                      <w:r w:rsidR="00AD78F3">
                                        <w:rPr>
                                          <w:sz w:val="24"/>
                                          <w:szCs w:val="24"/>
                                        </w:rPr>
                                        <w:t>1</w:t>
                                      </w:r>
                                      <w:r>
                                        <w:rPr>
                                          <w:sz w:val="24"/>
                                          <w:szCs w:val="24"/>
                                        </w:rPr>
                                        <w:t>3 kN</w:t>
                                      </w:r>
                                    </w:p>
                                  </w:txbxContent>
                                </wps:txbx>
                                <wps:bodyPr rot="0" vert="horz" wrap="square" lIns="91440" tIns="45720" rIns="91440" bIns="45720" anchor="t" anchorCtr="0" upright="1">
                                  <a:noAutofit/>
                                </wps:bodyPr>
                              </wps:wsp>
                              <wpg:grpSp>
                                <wpg:cNvPr id="101" name="Group 38"/>
                                <wpg:cNvGrpSpPr>
                                  <a:grpSpLocks/>
                                </wpg:cNvGrpSpPr>
                                <wpg:grpSpPr bwMode="auto">
                                  <a:xfrm>
                                    <a:off x="1492" y="11588"/>
                                    <a:ext cx="2864" cy="2299"/>
                                    <a:chOff x="0" y="0"/>
                                    <a:chExt cx="286385" cy="229870"/>
                                  </a:xfrm>
                                </wpg:grpSpPr>
                                <wps:wsp>
                                  <wps:cNvPr id="102" name="Isosceles Triangle 31"/>
                                  <wps:cNvSpPr>
                                    <a:spLocks noChangeArrowheads="1"/>
                                  </wps:cNvSpPr>
                                  <wps:spPr bwMode="auto">
                                    <a:xfrm>
                                      <a:off x="50800" y="0"/>
                                      <a:ext cx="168593" cy="161925"/>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03" name="Straight Connector 33"/>
                                  <wps:cNvCnPr>
                                    <a:cxnSpLocks noChangeShapeType="1"/>
                                  </wps:cNvCnPr>
                                  <wps:spPr bwMode="auto">
                                    <a:xfrm>
                                      <a:off x="0" y="168275"/>
                                      <a:ext cx="278476"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34"/>
                                  <wps:cNvCnPr>
                                    <a:cxnSpLocks noChangeShapeType="1"/>
                                  </wps:cNvCnPr>
                                  <wps:spPr bwMode="auto">
                                    <a:xfrm>
                                      <a:off x="12700" y="171450"/>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35"/>
                                  <wps:cNvCnPr>
                                    <a:cxnSpLocks noChangeShapeType="1"/>
                                  </wps:cNvCnPr>
                                  <wps:spPr bwMode="auto">
                                    <a:xfrm>
                                      <a:off x="76200"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36"/>
                                  <wps:cNvCnPr>
                                    <a:cxnSpLocks noChangeShapeType="1"/>
                                  </wps:cNvCnPr>
                                  <wps:spPr bwMode="auto">
                                    <a:xfrm>
                                      <a:off x="139700"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37"/>
                                  <wps:cNvCnPr>
                                    <a:cxnSpLocks noChangeShapeType="1"/>
                                  </wps:cNvCnPr>
                                  <wps:spPr bwMode="auto">
                                    <a:xfrm>
                                      <a:off x="212725"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108" name="Group 46"/>
                              <wpg:cNvGrpSpPr>
                                <a:grpSpLocks/>
                              </wpg:cNvGrpSpPr>
                              <wpg:grpSpPr bwMode="auto">
                                <a:xfrm>
                                  <a:off x="21883" y="11596"/>
                                  <a:ext cx="2856" cy="2204"/>
                                  <a:chOff x="0" y="0"/>
                                  <a:chExt cx="285591" cy="220345"/>
                                </a:xfrm>
                              </wpg:grpSpPr>
                              <wps:wsp>
                                <wps:cNvPr id="109" name="Oval 40"/>
                                <wps:cNvSpPr>
                                  <a:spLocks noChangeArrowheads="1"/>
                                </wps:cNvSpPr>
                                <wps:spPr bwMode="auto">
                                  <a:xfrm>
                                    <a:off x="59531" y="0"/>
                                    <a:ext cx="161925" cy="146050"/>
                                  </a:xfrm>
                                  <a:prstGeom prst="ellipse">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10" name="Straight Connector 41"/>
                                <wps:cNvCnPr>
                                  <a:cxnSpLocks noChangeShapeType="1"/>
                                </wps:cNvCnPr>
                                <wps:spPr bwMode="auto">
                                  <a:xfrm>
                                    <a:off x="0" y="157162"/>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42"/>
                                <wps:cNvCnPr>
                                  <a:cxnSpLocks noChangeShapeType="1"/>
                                </wps:cNvCnPr>
                                <wps:spPr bwMode="auto">
                                  <a:xfrm>
                                    <a:off x="11906" y="16192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2" name="Straight Connector 43"/>
                                <wps:cNvCnPr>
                                  <a:cxnSpLocks noChangeShapeType="1"/>
                                </wps:cNvCnPr>
                                <wps:spPr bwMode="auto">
                                  <a:xfrm>
                                    <a:off x="76200"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3" name="Straight Connector 44"/>
                                <wps:cNvCnPr>
                                  <a:cxnSpLocks noChangeShapeType="1"/>
                                </wps:cNvCnPr>
                                <wps:spPr bwMode="auto">
                                  <a:xfrm>
                                    <a:off x="140494"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45"/>
                                <wps:cNvCnPr>
                                  <a:cxnSpLocks noChangeShapeType="1"/>
                                </wps:cNvCnPr>
                                <wps:spPr bwMode="auto">
                                  <a:xfrm>
                                    <a:off x="211931"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s:wsp>
                          <wps:cNvPr id="115" name="Arc 111"/>
                          <wps:cNvSpPr>
                            <a:spLocks/>
                          </wps:cNvSpPr>
                          <wps:spPr bwMode="auto">
                            <a:xfrm rot="-6293436">
                              <a:off x="10855" y="10522"/>
                              <a:ext cx="4095" cy="2616"/>
                            </a:xfrm>
                            <a:custGeom>
                              <a:avLst/>
                              <a:gdLst>
                                <a:gd name="T0" fmla="*/ 287554 w 409575"/>
                                <a:gd name="T1" fmla="*/ 11160 h 261620"/>
                                <a:gd name="T2" fmla="*/ 409256 w 409575"/>
                                <a:gd name="T3" fmla="*/ 123507 h 261620"/>
                                <a:gd name="T4" fmla="*/ 0 60000 65536"/>
                                <a:gd name="T5" fmla="*/ 0 60000 65536"/>
                              </a:gdLst>
                              <a:ahLst/>
                              <a:cxnLst>
                                <a:cxn ang="T4">
                                  <a:pos x="T0" y="T1"/>
                                </a:cxn>
                                <a:cxn ang="T5">
                                  <a:pos x="T2" y="T3"/>
                                </a:cxn>
                              </a:cxnLst>
                              <a:rect l="0" t="0" r="r" b="b"/>
                              <a:pathLst>
                                <a:path w="409575" h="261620" stroke="0">
                                  <a:moveTo>
                                    <a:pt x="287554" y="11160"/>
                                  </a:moveTo>
                                  <a:cubicBezTo>
                                    <a:pt x="357947" y="31027"/>
                                    <a:pt x="404959" y="74426"/>
                                    <a:pt x="409256" y="123507"/>
                                  </a:cubicBezTo>
                                  <a:lnTo>
                                    <a:pt x="204788" y="130810"/>
                                  </a:lnTo>
                                  <a:lnTo>
                                    <a:pt x="287554" y="11160"/>
                                  </a:lnTo>
                                  <a:close/>
                                </a:path>
                                <a:path w="409575" h="261620" fill="none">
                                  <a:moveTo>
                                    <a:pt x="287554" y="11160"/>
                                  </a:moveTo>
                                  <a:cubicBezTo>
                                    <a:pt x="357947" y="31027"/>
                                    <a:pt x="404959" y="74426"/>
                                    <a:pt x="409256" y="12350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 name="Arc 112"/>
                          <wps:cNvSpPr>
                            <a:spLocks/>
                          </wps:cNvSpPr>
                          <wps:spPr bwMode="auto">
                            <a:xfrm rot="836156">
                              <a:off x="10953" y="9620"/>
                              <a:ext cx="4096" cy="2616"/>
                            </a:xfrm>
                            <a:custGeom>
                              <a:avLst/>
                              <a:gdLst>
                                <a:gd name="T0" fmla="*/ 287554 w 409575"/>
                                <a:gd name="T1" fmla="*/ 11160 h 261620"/>
                                <a:gd name="T2" fmla="*/ 409256 w 409575"/>
                                <a:gd name="T3" fmla="*/ 123507 h 261620"/>
                                <a:gd name="T4" fmla="*/ 0 60000 65536"/>
                                <a:gd name="T5" fmla="*/ 0 60000 65536"/>
                              </a:gdLst>
                              <a:ahLst/>
                              <a:cxnLst>
                                <a:cxn ang="T4">
                                  <a:pos x="T0" y="T1"/>
                                </a:cxn>
                                <a:cxn ang="T5">
                                  <a:pos x="T2" y="T3"/>
                                </a:cxn>
                              </a:cxnLst>
                              <a:rect l="0" t="0" r="r" b="b"/>
                              <a:pathLst>
                                <a:path w="409575" h="261620" stroke="0">
                                  <a:moveTo>
                                    <a:pt x="287554" y="11160"/>
                                  </a:moveTo>
                                  <a:cubicBezTo>
                                    <a:pt x="357947" y="31027"/>
                                    <a:pt x="404959" y="74426"/>
                                    <a:pt x="409256" y="123507"/>
                                  </a:cubicBezTo>
                                  <a:lnTo>
                                    <a:pt x="204788" y="130810"/>
                                  </a:lnTo>
                                  <a:lnTo>
                                    <a:pt x="287554" y="11160"/>
                                  </a:lnTo>
                                  <a:close/>
                                </a:path>
                                <a:path w="409575" h="261620" fill="none">
                                  <a:moveTo>
                                    <a:pt x="287554" y="11160"/>
                                  </a:moveTo>
                                  <a:cubicBezTo>
                                    <a:pt x="357947" y="31027"/>
                                    <a:pt x="404959" y="74426"/>
                                    <a:pt x="409256" y="12350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anchor>
            </w:drawing>
          </mc:Choice>
          <mc:Fallback>
            <w:pict>
              <v:group w14:anchorId="32BF432E" id="Group 8" o:spid="_x0000_s1026" style="position:absolute;left:0;text-align:left;margin-left:0;margin-top:21.45pt;width:239.4pt;height:179.4pt;z-index:251653120;mso-position-horizontal:center;mso-position-horizontal-relative:margin" coordsize="30404,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">
                <v:group id="Group 7" o:spid="_x0000_s1027" style="position:absolute;left:10439;top:13754;width:19965;height:3124" coordsize="19964,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28" type="#_x0000_t32" style="position:absolute;left:3086;top:-2705;width:0;height:617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" strokecolor="#c00000" strokeweight="3pt">
                    <v:stroke endarrow="block" joinstyle="miter"/>
                  </v:shape>
                  <v:shapetype id="_x0000_t202" coordsize="21600,21600" o:spt="202" path="m,l,21600r21600,l21600,xe">
                    <v:stroke joinstyle="miter"/>
                    <v:path gradientshapeok="t" o:connecttype="rect"/>
                  </v:shapetype>
                  <v:shape id="Text Box 30" o:spid="_x0000_s1029" type="#_x0000_t202" style="position:absolute;left:6324;width:1364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694DAD7" w14:textId="79F36F67" w:rsidR="009E6871" w:rsidRPr="000D4446" w:rsidRDefault="009E6871" w:rsidP="009E6871">
                          <w:pPr>
                            <w:rPr>
                              <w:sz w:val="24"/>
                              <w:szCs w:val="24"/>
                            </w:rPr>
                          </w:pPr>
                          <w:r>
                            <w:rPr>
                              <w:sz w:val="24"/>
                              <w:szCs w:val="24"/>
                            </w:rPr>
                            <w:t xml:space="preserve">Wind Load = </w:t>
                          </w:r>
                          <w:r w:rsidR="00AD78F3">
                            <w:rPr>
                              <w:sz w:val="24"/>
                              <w:szCs w:val="24"/>
                            </w:rPr>
                            <w:t>7</w:t>
                          </w:r>
                          <w:r>
                            <w:rPr>
                              <w:sz w:val="24"/>
                              <w:szCs w:val="24"/>
                            </w:rPr>
                            <w:t xml:space="preserve"> kN</w:t>
                          </w:r>
                        </w:p>
                      </w:txbxContent>
                    </v:textbox>
                  </v:shape>
                </v:group>
                <v:group id="Group 81" o:spid="_x0000_s1030" style="position:absolute;width:25673;height:22783" coordsize="25673,2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116" o:spid="_x0000_s1031" style="position:absolute;width:25673;height:22789" coordsize="25673,2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115" o:spid="_x0000_s1032" style="position:absolute;left:6238;top:8572;width:14181;height:5505" coordsize="14180,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114" o:spid="_x0000_s1033" type="#_x0000_t202" style="position:absolute;left:8191;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646D89F9" w14:textId="77777777" w:rsidR="009E6871" w:rsidRDefault="009E6871" w:rsidP="009E6871">
                              <w:pPr>
                                <w:rPr>
                                  <w:rFonts w:ascii="Arial" w:hAnsi="Arial" w:cs="Arial"/>
                                  <w:sz w:val="24"/>
                                  <w:szCs w:val="24"/>
                                </w:rPr>
                              </w:pPr>
                              <w:r>
                                <w:rPr>
                                  <w:sz w:val="24"/>
                                  <w:szCs w:val="24"/>
                                </w:rPr>
                                <w:t>60</w:t>
                              </w:r>
                              <w:r>
                                <w:rPr>
                                  <w:rFonts w:ascii="Arial" w:hAnsi="Arial" w:cs="Arial"/>
                                  <w:sz w:val="24"/>
                                  <w:szCs w:val="24"/>
                                </w:rPr>
                                <w:t>°</w:t>
                              </w:r>
                            </w:p>
                          </w:txbxContent>
                        </v:textbox>
                      </v:shape>
                      <v:shape id="Text Box 109" o:spid="_x0000_s1034" type="#_x0000_t202" style="position:absolute;top:2762;width:39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59530626" w14:textId="77777777" w:rsidR="009E6871" w:rsidRDefault="009E6871" w:rsidP="009E6871">
                              <w:pPr>
                                <w:rPr>
                                  <w:sz w:val="24"/>
                                  <w:szCs w:val="24"/>
                                </w:rPr>
                              </w:pPr>
                              <w:r>
                                <w:rPr>
                                  <w:sz w:val="24"/>
                                  <w:szCs w:val="24"/>
                                </w:rPr>
                                <w:t>4m</w:t>
                              </w:r>
                            </w:p>
                          </w:txbxContent>
                        </v:textbox>
                      </v:shape>
                      <v:shape id="Text Box 110" o:spid="_x0000_s1035" type="#_x0000_t202" style="position:absolute;left:10191;top:2381;width:398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11FC0D6" w14:textId="77777777" w:rsidR="009E6871" w:rsidRDefault="009E6871" w:rsidP="009E6871">
                              <w:pPr>
                                <w:rPr>
                                  <w:sz w:val="24"/>
                                  <w:szCs w:val="24"/>
                                </w:rPr>
                              </w:pPr>
                              <w:r>
                                <w:rPr>
                                  <w:sz w:val="24"/>
                                  <w:szCs w:val="24"/>
                                </w:rPr>
                                <w:t>4m</w:t>
                              </w:r>
                            </w:p>
                          </w:txbxContent>
                        </v:textbox>
                      </v:shape>
                      <v:shape id="Text Box 113" o:spid="_x0000_s1036" type="#_x0000_t202" style="position:absolute;left:2143;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A35B433" w14:textId="77777777" w:rsidR="009E6871" w:rsidRDefault="009E6871" w:rsidP="009E6871">
                              <w:pPr>
                                <w:rPr>
                                  <w:rFonts w:ascii="Arial" w:hAnsi="Arial" w:cs="Arial"/>
                                  <w:sz w:val="24"/>
                                  <w:szCs w:val="24"/>
                                </w:rPr>
                              </w:pPr>
                              <w:r>
                                <w:rPr>
                                  <w:sz w:val="24"/>
                                  <w:szCs w:val="24"/>
                                </w:rPr>
                                <w:t>60</w:t>
                              </w:r>
                              <w:r>
                                <w:rPr>
                                  <w:rFonts w:ascii="Arial" w:hAnsi="Arial" w:cs="Arial"/>
                                  <w:sz w:val="24"/>
                                  <w:szCs w:val="24"/>
                                </w:rPr>
                                <w:t>°</w:t>
                              </w:r>
                            </w:p>
                          </w:txbxContent>
                        </v:textbox>
                      </v:shape>
                    </v:group>
                    <v:group id="Group 47" o:spid="_x0000_s1037" style="position:absolute;width:25673;height:22789" coordsize="25673,2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39" o:spid="_x0000_s1038" style="position:absolute;width:25673;height:22789" coordsize="25673,2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22" o:spid="_x0000_s1039" style="position:absolute;left:3143;top:2730;width:19964;height:8649" coordsize="199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40" type="#_x0000_t5" style="position:absolute;top:114;width:998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" filled="f" strokecolor="black [3213]" strokeweight="3pt"/>
                          <v:shape id="Isosceles Triangle 19" o:spid="_x0000_s1041" type="#_x0000_t5" style="position:absolute;left:9982;top:114;width:998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" filled="f" strokecolor="black [3213]" strokeweight="3pt"/>
                          <v:line id="Straight Connector 21" o:spid="_x0000_s1042" style="position:absolute;visibility:visible;mso-wrap-style:square" from="4953,0" to="1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" strokecolor="black [3213]" strokeweight="3pt">
                            <v:stroke joinstyle="miter"/>
                          </v:line>
                        </v:group>
                        <v:shape id="Straight Arrow Connector 23" o:spid="_x0000_s1043" type="#_x0000_t32" style="position:absolute;left:13112;top:11588;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" strokecolor="#c00000" strokeweight="3pt">
                          <v:stroke endarrow="block" joinstyle="miter"/>
                        </v:shape>
                        <v:shape id="Text Box 24" o:spid="_x0000_s1044" type="#_x0000_t202" style="position:absolute;top:9398;width:259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194ED5EE" w14:textId="77777777" w:rsidR="009E6871" w:rsidRDefault="009E6871" w:rsidP="009E6871">
                                <w:pPr>
                                  <w:rPr>
                                    <w:sz w:val="24"/>
                                    <w:szCs w:val="24"/>
                                  </w:rPr>
                                </w:pPr>
                                <w:r>
                                  <w:rPr>
                                    <w:sz w:val="24"/>
                                    <w:szCs w:val="24"/>
                                  </w:rPr>
                                  <w:t>A</w:t>
                                </w:r>
                              </w:p>
                            </w:txbxContent>
                          </v:textbox>
                        </v:shape>
                        <v:shape id="Text Box 25" o:spid="_x0000_s1045" type="#_x0000_t202" style="position:absolute;left:23082;top:8858;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071D74B" w14:textId="77777777" w:rsidR="009E6871" w:rsidRDefault="009E6871" w:rsidP="009E6871">
                                <w:pPr>
                                  <w:rPr>
                                    <w:sz w:val="24"/>
                                    <w:szCs w:val="24"/>
                                  </w:rPr>
                                </w:pPr>
                                <w:r>
                                  <w:rPr>
                                    <w:sz w:val="24"/>
                                    <w:szCs w:val="24"/>
                                  </w:rPr>
                                  <w:t>B</w:t>
                                </w:r>
                              </w:p>
                            </w:txbxContent>
                          </v:textbox>
                        </v:shape>
                        <v:shape id="Text Box 26" o:spid="_x0000_s1046" type="#_x0000_t202" style="position:absolute;left:5492;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2A5D04D5" w14:textId="77777777" w:rsidR="009E6871" w:rsidRDefault="009E6871" w:rsidP="009E6871">
                                <w:pPr>
                                  <w:rPr>
                                    <w:sz w:val="24"/>
                                    <w:szCs w:val="24"/>
                                  </w:rPr>
                                </w:pPr>
                                <w:r>
                                  <w:rPr>
                                    <w:sz w:val="24"/>
                                    <w:szCs w:val="24"/>
                                  </w:rPr>
                                  <w:t>C</w:t>
                                </w:r>
                              </w:p>
                            </w:txbxContent>
                          </v:textbox>
                        </v:shape>
                        <v:shape id="Text Box 27" o:spid="_x0000_s1047" type="#_x0000_t202" style="position:absolute;left:17240;top:127;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4D8F15C7" w14:textId="77777777" w:rsidR="009E6871" w:rsidRDefault="009E6871" w:rsidP="009E6871">
                                <w:pPr>
                                  <w:rPr>
                                    <w:sz w:val="24"/>
                                    <w:szCs w:val="24"/>
                                  </w:rPr>
                                </w:pPr>
                                <w:r>
                                  <w:rPr>
                                    <w:sz w:val="24"/>
                                    <w:szCs w:val="24"/>
                                  </w:rPr>
                                  <w:t>D</w:t>
                                </w:r>
                              </w:p>
                            </w:txbxContent>
                          </v:textbox>
                        </v:shape>
                        <v:shape id="Text Box 29" o:spid="_x0000_s1048" type="#_x0000_t202" style="position:absolute;left:12763;top:11045;width:259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054353B1" w14:textId="77777777" w:rsidR="009E6871" w:rsidRDefault="009E6871" w:rsidP="009E6871">
                                <w:pPr>
                                  <w:rPr>
                                    <w:sz w:val="24"/>
                                    <w:szCs w:val="24"/>
                                  </w:rPr>
                                </w:pPr>
                                <w:r>
                                  <w:rPr>
                                    <w:sz w:val="24"/>
                                    <w:szCs w:val="24"/>
                                  </w:rPr>
                                  <w:t>E</w:t>
                                </w:r>
                              </w:p>
                            </w:txbxContent>
                          </v:textbox>
                        </v:shape>
                        <v:shape id="Text Box 30" o:spid="_x0000_s1049" type="#_x0000_t202" style="position:absolute;left:6490;top:17791;width:16446;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02EE67C0" w14:textId="75F0B6FC" w:rsidR="009E6871" w:rsidRDefault="009E6871" w:rsidP="009E6871">
                                <w:pPr>
                                  <w:rPr>
                                    <w:sz w:val="24"/>
                                    <w:szCs w:val="24"/>
                                  </w:rPr>
                                </w:pPr>
                                <w:r>
                                  <w:rPr>
                                    <w:sz w:val="24"/>
                                    <w:szCs w:val="24"/>
                                  </w:rPr>
                                  <w:t xml:space="preserve">Dead Load = </w:t>
                                </w:r>
                                <w:r w:rsidR="00AD78F3">
                                  <w:rPr>
                                    <w:sz w:val="24"/>
                                    <w:szCs w:val="24"/>
                                  </w:rPr>
                                  <w:t>1</w:t>
                                </w:r>
                                <w:r>
                                  <w:rPr>
                                    <w:sz w:val="24"/>
                                    <w:szCs w:val="24"/>
                                  </w:rPr>
                                  <w:t>8 kN</w:t>
                                </w:r>
                              </w:p>
                              <w:p w14:paraId="0F0ED7F1" w14:textId="0F138577" w:rsidR="009E6871" w:rsidRPr="000D4446" w:rsidRDefault="009E6871" w:rsidP="009E6871">
                                <w:pPr>
                                  <w:rPr>
                                    <w:sz w:val="24"/>
                                    <w:szCs w:val="24"/>
                                  </w:rPr>
                                </w:pPr>
                                <w:r>
                                  <w:rPr>
                                    <w:sz w:val="24"/>
                                    <w:szCs w:val="24"/>
                                  </w:rPr>
                                  <w:t xml:space="preserve">Live Load = </w:t>
                                </w:r>
                                <w:r w:rsidR="00AD78F3">
                                  <w:rPr>
                                    <w:sz w:val="24"/>
                                    <w:szCs w:val="24"/>
                                  </w:rPr>
                                  <w:t>1</w:t>
                                </w:r>
                                <w:r>
                                  <w:rPr>
                                    <w:sz w:val="24"/>
                                    <w:szCs w:val="24"/>
                                  </w:rPr>
                                  <w:t>3 kN</w:t>
                                </w:r>
                              </w:p>
                            </w:txbxContent>
                          </v:textbox>
                        </v:shape>
                        <v:group id="Group 38" o:spid="_x0000_s1050" style="position:absolute;left:1492;top:11588;width:2864;height:2299" coordsize="286385,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Isosceles Triangle 31" o:spid="_x0000_s1051" type="#_x0000_t5" style="position:absolute;left:50800;width:168593;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" fillcolor="#7f7f7f [1612]" strokecolor="#7f7f7f [1612]" strokeweight="1pt"/>
                          <v:line id="Straight Connector 33" o:spid="_x0000_s1052" style="position:absolute;visibility:visible;mso-wrap-style:square" from="0,168275" to="278476,16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" strokecolor="black [3213]" strokeweight="1pt">
                            <v:stroke joinstyle="miter"/>
                          </v:line>
                          <v:line id="Straight Connector 34" o:spid="_x0000_s1053" style="position:absolute;visibility:visible;mso-wrap-style:square" from="12700,171450" to="86360,2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" strokecolor="black [3213]" strokeweight="1pt">
                            <v:stroke joinstyle="miter"/>
                          </v:line>
                          <v:line id="Straight Connector 35" o:spid="_x0000_s1054" style="position:absolute;visibility:visible;mso-wrap-style:square" from="76200,168275" to="14986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" strokecolor="black [3213]" strokeweight="1pt">
                            <v:stroke joinstyle="miter"/>
                          </v:line>
                          <v:line id="Straight Connector 36" o:spid="_x0000_s1055" style="position:absolute;visibility:visible;mso-wrap-style:square" from="139700,168275" to="21336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" strokecolor="black [3213]" strokeweight="1pt">
                            <v:stroke joinstyle="miter"/>
                          </v:line>
                          <v:line id="Straight Connector 37" o:spid="_x0000_s1056" style="position:absolute;visibility:visible;mso-wrap-style:square" from="212725,168275" to="286385,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" strokecolor="black [3213]" strokeweight="1pt">
                            <v:stroke joinstyle="miter"/>
                          </v:line>
                        </v:group>
                      </v:group>
                      <v:group id="Group 46" o:spid="_x0000_s1057" style="position:absolute;left:21883;top:11596;width:2856;height:2204" coordsize="285591,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40" o:spid="_x0000_s1058" style="position:absolute;left:59531;width:161925;height:14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" fillcolor="#7f7f7f [1612]" strokecolor="#7f7f7f [1612]" strokeweight="1pt">
                          <v:stroke joinstyle="miter"/>
                        </v:oval>
                        <v:line id="Straight Connector 41" o:spid="_x0000_s1059" style="position:absolute;visibility:visible;mso-wrap-style:square" from="0,157162" to="278130,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" strokecolor="black [3213]" strokeweight="1pt">
                          <v:stroke joinstyle="miter"/>
                        </v:line>
                        <v:line id="Straight Connector 42" o:spid="_x0000_s1060" style="position:absolute;visibility:visible;mso-wrap-style:square" from="11906,161925" to="85566,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v:line>
                        <v:line id="Straight Connector 43" o:spid="_x0000_s1061" style="position:absolute;visibility:visible;mso-wrap-style:square" from="76200,157162" to="149860,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" strokecolor="black [3213]" strokeweight="1pt">
                          <v:stroke joinstyle="miter"/>
                        </v:line>
                        <v:line id="Straight Connector 44" o:spid="_x0000_s1062" style="position:absolute;visibility:visible;mso-wrap-style:square" from="140494,157162" to="214154,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" strokecolor="black [3213]" strokeweight="1pt">
                          <v:stroke joinstyle="miter"/>
                        </v:line>
                        <v:line id="Straight Connector 45" o:spid="_x0000_s1063" style="position:absolute;visibility:visible;mso-wrap-style:square" from="211931,157162" to="285591,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" strokecolor="black [3213]" strokeweight="1pt">
                          <v:stroke joinstyle="miter"/>
                        </v:line>
                      </v:group>
                    </v:group>
                  </v:group>
                  <v:shape id="Arc 111" o:spid="_x0000_s1064" style="position:absolute;left:10855;top:10522;width:4095;height:2616;rotation:-6874110fd;visibility:visible;mso-wrap-style:square;v-text-anchor:middle" coordsize="40957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" path="m287554,11160nsc357947,31027,404959,74426,409256,123507r-204468,7303l287554,11160xem287554,11160nfc357947,31027,404959,74426,409256,123507e" filled="f" strokecolor="black [3213]" strokeweight="1pt">
                    <v:stroke joinstyle="miter"/>
                    <v:path arrowok="t" o:connecttype="custom" o:connectlocs="2875,112;4092,1235" o:connectangles="0,0"/>
                  </v:shape>
                  <v:shape id="Arc 112" o:spid="_x0000_s1065" style="position:absolute;left:10953;top:9620;width:4096;height:2616;rotation:913305fd;visibility:visible;mso-wrap-style:square;v-text-anchor:middle" coordsize="40957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" path="m287554,11160nsc357947,31027,404959,74426,409256,123507r-204468,7303l287554,11160xem287554,11160nfc357947,31027,404959,74426,409256,123507e" filled="f" strokecolor="black [3213]" strokeweight="1pt">
                    <v:stroke joinstyle="miter"/>
                    <v:path arrowok="t" o:connecttype="custom" o:connectlocs="2876,112;4093,1235" o:connectangles="0,0"/>
                  </v:shape>
                </v:group>
                <w10:wrap type="topAndBottom" anchorx="margin"/>
              </v:group>
            </w:pict>
          </mc:Fallback>
        </mc:AlternateContent>
      </w:r>
    </w:p>
    <w:p w14:paraId="70895DC8" w14:textId="6D84B65D" w:rsidR="00664352" w:rsidRPr="00664352" w:rsidRDefault="00664352" w:rsidP="00664352">
      <w:pPr>
        <w:rPr>
          <w:rFonts w:eastAsia="Calibri"/>
          <w:lang w:val="en-CA" w:eastAsia="en-US"/>
        </w:rPr>
      </w:pPr>
    </w:p>
    <w:p w14:paraId="2A30E2CA" w14:textId="68CAB86B" w:rsidR="00814EF2" w:rsidRPr="00814EF2" w:rsidRDefault="00814EF2" w:rsidP="00B478EE">
      <w:pPr>
        <w:pStyle w:val="Equation"/>
        <w:sectPr w:rsidR="00814EF2" w:rsidRPr="00814EF2" w:rsidSect="00FE2DA8">
          <w:headerReference w:type="default" r:id="rId11"/>
          <w:footerReference w:type="default" r:id="rId12"/>
          <w:pgSz w:w="12240" w:h="15840"/>
          <w:pgMar w:top="1440" w:right="1440" w:bottom="1440" w:left="1440" w:header="289" w:footer="289" w:gutter="0"/>
          <w:cols w:space="708"/>
          <w:docGrid w:linePitch="360"/>
        </w:sectPr>
      </w:pPr>
    </w:p>
    <w:p w14:paraId="189910F3" w14:textId="03B7BC32" w:rsidR="00F84A27" w:rsidRDefault="007A3588" w:rsidP="00CE2A0E">
      <w:pPr>
        <w:pStyle w:val="Heading1"/>
        <w:numPr>
          <w:ilvl w:val="0"/>
          <w:numId w:val="0"/>
        </w:numPr>
        <w:rPr>
          <w:rFonts w:eastAsia="Calibri"/>
          <w:lang w:val="en-CA" w:eastAsia="en-US"/>
        </w:rPr>
      </w:pPr>
      <w:r>
        <w:rPr>
          <w:rFonts w:eastAsia="Calibri"/>
          <w:lang w:val="en-CA" w:eastAsia="en-US"/>
        </w:rPr>
        <w:lastRenderedPageBreak/>
        <w:t>Question 2</w:t>
      </w:r>
    </w:p>
    <w:p w14:paraId="3B913EFF" w14:textId="186E59A4" w:rsidR="000C1F1B" w:rsidRDefault="00FB3A9B" w:rsidP="000C1F1B">
      <w:pPr>
        <w:rPr>
          <w:lang w:val="en-CA" w:eastAsia="en-US"/>
        </w:rPr>
      </w:pPr>
      <w:r>
        <w:rPr>
          <w:lang w:val="en-CA" w:eastAsia="en-US"/>
        </w:rPr>
        <w:t xml:space="preserve">A cantilever 315x760 mm SPF 20f-E beam supports a floor slab that continuously braces </w:t>
      </w:r>
      <w:r w:rsidR="000C1109">
        <w:rPr>
          <w:lang w:val="en-CA" w:eastAsia="en-US"/>
        </w:rPr>
        <w:t>the beam</w:t>
      </w:r>
      <w:r>
        <w:rPr>
          <w:lang w:val="en-CA" w:eastAsia="en-US"/>
        </w:rPr>
        <w:t xml:space="preserve"> along its length. The main span of the beam is 8 </w:t>
      </w:r>
      <w:proofErr w:type="gramStart"/>
      <w:r>
        <w:rPr>
          <w:lang w:val="en-CA" w:eastAsia="en-US"/>
        </w:rPr>
        <w:t>meters</w:t>
      </w:r>
      <w:proofErr w:type="gramEnd"/>
      <w:r>
        <w:rPr>
          <w:lang w:val="en-CA" w:eastAsia="en-US"/>
        </w:rPr>
        <w:t xml:space="preserve"> and the cantilever span is 2 meters. Assuming the width of the beam</w:t>
      </w:r>
      <w:r w:rsidR="000C1109">
        <w:rPr>
          <w:lang w:val="en-CA" w:eastAsia="en-US"/>
        </w:rPr>
        <w:t>’</w:t>
      </w:r>
      <w:r>
        <w:rPr>
          <w:lang w:val="en-CA" w:eastAsia="en-US"/>
        </w:rPr>
        <w:t>s laminates are half of the beam’s total width, what is the maximum factored distributed load that can be applied to the beam given the configuration below? Ignore deflection requirements.</w:t>
      </w:r>
      <w:r w:rsidR="000C1109">
        <w:rPr>
          <w:lang w:val="en-CA" w:eastAsia="en-US"/>
        </w:rPr>
        <w:t xml:space="preserve"> Assume wet service conditions and a standard term load duration factor.</w:t>
      </w:r>
    </w:p>
    <w:p w14:paraId="34CAFDF3" w14:textId="7F8CDCF0" w:rsidR="00FB3A9B" w:rsidRPr="00FB3A9B" w:rsidRDefault="000C1109" w:rsidP="000C1F1B">
      <w:pPr>
        <w:rPr>
          <w:lang w:val="en-CA" w:eastAsia="en-US"/>
        </w:rPr>
      </w:pPr>
      <w:r>
        <w:rPr>
          <w:noProof/>
        </w:rPr>
        <mc:AlternateContent>
          <mc:Choice Requires="wpg">
            <w:drawing>
              <wp:anchor distT="0" distB="0" distL="114300" distR="114300" simplePos="0" relativeHeight="251667456" behindDoc="0" locked="0" layoutInCell="1" allowOverlap="1" wp14:anchorId="59F327B1" wp14:editId="18127691">
                <wp:simplePos x="0" y="0"/>
                <wp:positionH relativeFrom="column">
                  <wp:posOffset>510540</wp:posOffset>
                </wp:positionH>
                <wp:positionV relativeFrom="paragraph">
                  <wp:posOffset>217170</wp:posOffset>
                </wp:positionV>
                <wp:extent cx="5052060" cy="1738630"/>
                <wp:effectExtent l="0" t="0" r="0" b="13970"/>
                <wp:wrapTopAndBottom/>
                <wp:docPr id="18" name="Group 18"/>
                <wp:cNvGraphicFramePr/>
                <a:graphic xmlns:a="http://schemas.openxmlformats.org/drawingml/2006/main">
                  <a:graphicData uri="http://schemas.microsoft.com/office/word/2010/wordprocessingGroup">
                    <wpg:wgp>
                      <wpg:cNvGrpSpPr/>
                      <wpg:grpSpPr>
                        <a:xfrm>
                          <a:off x="0" y="0"/>
                          <a:ext cx="5052060" cy="1738630"/>
                          <a:chOff x="0" y="0"/>
                          <a:chExt cx="5052060" cy="1738630"/>
                        </a:xfrm>
                      </wpg:grpSpPr>
                      <wpg:grpSp>
                        <wpg:cNvPr id="15" name="Group 15"/>
                        <wpg:cNvGrpSpPr/>
                        <wpg:grpSpPr>
                          <a:xfrm>
                            <a:off x="0" y="0"/>
                            <a:ext cx="4307205" cy="1738630"/>
                            <a:chOff x="0" y="548638"/>
                            <a:chExt cx="4308091" cy="1738630"/>
                          </a:xfrm>
                        </wpg:grpSpPr>
                        <wpg:grpSp>
                          <wpg:cNvPr id="14" name="Group 14"/>
                          <wpg:cNvGrpSpPr/>
                          <wpg:grpSpPr>
                            <a:xfrm>
                              <a:off x="220980" y="739075"/>
                              <a:ext cx="3423338" cy="291478"/>
                              <a:chOff x="0" y="-7685"/>
                              <a:chExt cx="1053306" cy="291478"/>
                            </a:xfrm>
                          </wpg:grpSpPr>
                          <wps:wsp>
                            <wps:cNvPr id="5" name="Straight Connector 5"/>
                            <wps:cNvCnPr/>
                            <wps:spPr>
                              <a:xfrm>
                                <a:off x="0" y="0"/>
                                <a:ext cx="1052780" cy="0"/>
                              </a:xfrm>
                              <a:prstGeom prst="line">
                                <a:avLst/>
                              </a:prstGeom>
                              <a:noFill/>
                              <a:ln w="12700" cap="flat" cmpd="sng" algn="ctr">
                                <a:solidFill>
                                  <a:srgbClr val="C00000"/>
                                </a:solidFill>
                                <a:prstDash val="solid"/>
                                <a:miter lim="800000"/>
                              </a:ln>
                              <a:effectLst/>
                            </wps:spPr>
                            <wps:bodyPr/>
                          </wps:wsp>
                          <wps:wsp>
                            <wps:cNvPr id="6" name="Straight Arrow Connector 6"/>
                            <wps:cNvCnPr/>
                            <wps:spPr>
                              <a:xfrm flipH="1">
                                <a:off x="0" y="0"/>
                                <a:ext cx="0" cy="283793"/>
                              </a:xfrm>
                              <a:prstGeom prst="straightConnector1">
                                <a:avLst/>
                              </a:prstGeom>
                              <a:noFill/>
                              <a:ln w="12700" cap="flat" cmpd="sng" algn="ctr">
                                <a:solidFill>
                                  <a:srgbClr val="C00000"/>
                                </a:solidFill>
                                <a:prstDash val="solid"/>
                                <a:miter lim="800000"/>
                                <a:tailEnd type="triangle"/>
                              </a:ln>
                              <a:effectLst/>
                            </wps:spPr>
                            <wps:bodyPr/>
                          </wps:wsp>
                          <wps:wsp>
                            <wps:cNvPr id="9" name="Straight Arrow Connector 9"/>
                            <wps:cNvCnPr/>
                            <wps:spPr>
                              <a:xfrm flipH="1">
                                <a:off x="194015" y="0"/>
                                <a:ext cx="0" cy="283793"/>
                              </a:xfrm>
                              <a:prstGeom prst="straightConnector1">
                                <a:avLst/>
                              </a:prstGeom>
                              <a:noFill/>
                              <a:ln w="12700" cap="flat" cmpd="sng" algn="ctr">
                                <a:solidFill>
                                  <a:srgbClr val="C00000"/>
                                </a:solidFill>
                                <a:prstDash val="solid"/>
                                <a:miter lim="800000"/>
                                <a:tailEnd type="triangle"/>
                              </a:ln>
                              <a:effectLst/>
                            </wps:spPr>
                            <wps:bodyPr/>
                          </wps:wsp>
                          <wps:wsp>
                            <wps:cNvPr id="10" name="Straight Arrow Connector 10"/>
                            <wps:cNvCnPr/>
                            <wps:spPr>
                              <a:xfrm flipH="1">
                                <a:off x="422026" y="0"/>
                                <a:ext cx="0" cy="283793"/>
                              </a:xfrm>
                              <a:prstGeom prst="straightConnector1">
                                <a:avLst/>
                              </a:prstGeom>
                              <a:noFill/>
                              <a:ln w="12700" cap="flat" cmpd="sng" algn="ctr">
                                <a:solidFill>
                                  <a:srgbClr val="C00000"/>
                                </a:solidFill>
                                <a:prstDash val="solid"/>
                                <a:miter lim="800000"/>
                                <a:tailEnd type="triangle"/>
                              </a:ln>
                              <a:effectLst/>
                            </wps:spPr>
                            <wps:bodyPr/>
                          </wps:wsp>
                          <wps:wsp>
                            <wps:cNvPr id="11" name="Straight Arrow Connector 11"/>
                            <wps:cNvCnPr/>
                            <wps:spPr>
                              <a:xfrm flipH="1">
                                <a:off x="651800" y="0"/>
                                <a:ext cx="0" cy="283793"/>
                              </a:xfrm>
                              <a:prstGeom prst="straightConnector1">
                                <a:avLst/>
                              </a:prstGeom>
                              <a:noFill/>
                              <a:ln w="12700" cap="flat" cmpd="sng" algn="ctr">
                                <a:solidFill>
                                  <a:srgbClr val="C00000"/>
                                </a:solidFill>
                                <a:prstDash val="solid"/>
                                <a:miter lim="800000"/>
                                <a:tailEnd type="triangle"/>
                              </a:ln>
                              <a:effectLst/>
                            </wps:spPr>
                            <wps:bodyPr/>
                          </wps:wsp>
                          <wps:wsp>
                            <wps:cNvPr id="12" name="Straight Arrow Connector 12"/>
                            <wps:cNvCnPr/>
                            <wps:spPr>
                              <a:xfrm flipH="1">
                                <a:off x="873951" y="-7685"/>
                                <a:ext cx="0" cy="283793"/>
                              </a:xfrm>
                              <a:prstGeom prst="straightConnector1">
                                <a:avLst/>
                              </a:prstGeom>
                              <a:noFill/>
                              <a:ln w="12700" cap="flat" cmpd="sng" algn="ctr">
                                <a:solidFill>
                                  <a:srgbClr val="C00000"/>
                                </a:solidFill>
                                <a:prstDash val="solid"/>
                                <a:miter lim="800000"/>
                                <a:tailEnd type="triangle"/>
                              </a:ln>
                              <a:effectLst/>
                            </wps:spPr>
                            <wps:bodyPr/>
                          </wps:wsp>
                          <wps:wsp>
                            <wps:cNvPr id="13" name="Straight Arrow Connector 13"/>
                            <wps:cNvCnPr/>
                            <wps:spPr>
                              <a:xfrm flipH="1">
                                <a:off x="1053306" y="0"/>
                                <a:ext cx="0" cy="283158"/>
                              </a:xfrm>
                              <a:prstGeom prst="straightConnector1">
                                <a:avLst/>
                              </a:prstGeom>
                              <a:noFill/>
                              <a:ln w="12700" cap="flat" cmpd="sng" algn="ctr">
                                <a:solidFill>
                                  <a:srgbClr val="C00000"/>
                                </a:solidFill>
                                <a:prstDash val="solid"/>
                                <a:miter lim="800000"/>
                                <a:tailEnd type="triangle"/>
                              </a:ln>
                              <a:effectLst/>
                            </wps:spPr>
                            <wps:bodyPr/>
                          </wps:wsp>
                        </wpg:grpSp>
                        <wpg:grpSp>
                          <wpg:cNvPr id="486" name="Group 486"/>
                          <wpg:cNvGrpSpPr/>
                          <wpg:grpSpPr>
                            <a:xfrm>
                              <a:off x="0" y="548638"/>
                              <a:ext cx="4308091" cy="1738630"/>
                              <a:chOff x="0" y="548740"/>
                              <a:chExt cx="4308091" cy="1738953"/>
                            </a:xfrm>
                          </wpg:grpSpPr>
                          <wpg:grpSp>
                            <wpg:cNvPr id="482" name="Group 482"/>
                            <wpg:cNvGrpSpPr/>
                            <wpg:grpSpPr>
                              <a:xfrm>
                                <a:off x="0" y="1119293"/>
                                <a:ext cx="3657852" cy="1168400"/>
                                <a:chOff x="0" y="1058333"/>
                                <a:chExt cx="3657852" cy="1168400"/>
                              </a:xfrm>
                            </wpg:grpSpPr>
                            <wps:wsp>
                              <wps:cNvPr id="457" name="Right Bracket 124"/>
                              <wps:cNvSpPr>
                                <a:spLocks/>
                              </wps:cNvSpPr>
                              <wps:spPr bwMode="auto">
                                <a:xfrm rot="5400000">
                                  <a:off x="3157766" y="1468207"/>
                                  <a:ext cx="158856" cy="76510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8" name="Text Box 458"/>
                              <wps:cNvSpPr txBox="1"/>
                              <wps:spPr>
                                <a:xfrm>
                                  <a:off x="2974324" y="1971040"/>
                                  <a:ext cx="457200" cy="245533"/>
                                </a:xfrm>
                                <a:prstGeom prst="rect">
                                  <a:avLst/>
                                </a:prstGeom>
                                <a:noFill/>
                                <a:ln w="6350">
                                  <a:noFill/>
                                </a:ln>
                              </wps:spPr>
                              <wps:txbx>
                                <w:txbxContent>
                                  <w:p w14:paraId="6A7D1D01" w14:textId="77777777" w:rsidR="00FB3A9B" w:rsidRPr="00CE66C2" w:rsidRDefault="00FB3A9B" w:rsidP="00FB3A9B">
                                    <w:pPr>
                                      <w:jc w:val="center"/>
                                      <w:rPr>
                                        <w:sz w:val="24"/>
                                        <w:szCs w:val="24"/>
                                      </w:rPr>
                                    </w:pPr>
                                    <w:r>
                                      <w:rPr>
                                        <w:sz w:val="24"/>
                                        <w:szCs w:val="24"/>
                                      </w:rPr>
                                      <w:t>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9" name="Right Bracket 124"/>
                              <wps:cNvSpPr>
                                <a:spLocks/>
                              </wps:cNvSpPr>
                              <wps:spPr bwMode="auto">
                                <a:xfrm rot="5400000">
                                  <a:off x="1411605" y="588645"/>
                                  <a:ext cx="150389" cy="2532403"/>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81" name="Group 481"/>
                              <wpg:cNvGrpSpPr/>
                              <wpg:grpSpPr>
                                <a:xfrm>
                                  <a:off x="0" y="1058333"/>
                                  <a:ext cx="3657852" cy="1168400"/>
                                  <a:chOff x="0" y="1058333"/>
                                  <a:chExt cx="3657852" cy="1168400"/>
                                </a:xfrm>
                              </wpg:grpSpPr>
                              <wps:wsp>
                                <wps:cNvPr id="460" name="Text Box 460"/>
                                <wps:cNvSpPr txBox="1"/>
                                <wps:spPr>
                                  <a:xfrm>
                                    <a:off x="1160786" y="1981200"/>
                                    <a:ext cx="457200" cy="245533"/>
                                  </a:xfrm>
                                  <a:prstGeom prst="rect">
                                    <a:avLst/>
                                  </a:prstGeom>
                                  <a:noFill/>
                                  <a:ln w="6350">
                                    <a:noFill/>
                                  </a:ln>
                                </wps:spPr>
                                <wps:txbx>
                                  <w:txbxContent>
                                    <w:p w14:paraId="7EAB30EF" w14:textId="335108F4" w:rsidR="00FB3A9B" w:rsidRPr="00CE66C2" w:rsidRDefault="00FB3A9B" w:rsidP="00FB3A9B">
                                      <w:pPr>
                                        <w:jc w:val="center"/>
                                        <w:rPr>
                                          <w:sz w:val="24"/>
                                          <w:szCs w:val="24"/>
                                        </w:rPr>
                                      </w:pPr>
                                      <w:r>
                                        <w:rPr>
                                          <w:sz w:val="24"/>
                                          <w:szCs w:val="24"/>
                                        </w:rPr>
                                        <w:t>8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56" name="Group 456"/>
                                <wpg:cNvGrpSpPr/>
                                <wpg:grpSpPr>
                                  <a:xfrm>
                                    <a:off x="0" y="1058333"/>
                                    <a:ext cx="3657852" cy="675217"/>
                                    <a:chOff x="0" y="245533"/>
                                    <a:chExt cx="3657852" cy="675217"/>
                                  </a:xfrm>
                                </wpg:grpSpPr>
                                <wps:wsp>
                                  <wps:cNvPr id="431" name="Rectangle 431"/>
                                  <wps:cNvSpPr/>
                                  <wps:spPr>
                                    <a:xfrm>
                                      <a:off x="177801" y="245533"/>
                                      <a:ext cx="3480051" cy="381000"/>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1" name="Group 441"/>
                                  <wpg:cNvGrpSpPr/>
                                  <wpg:grpSpPr>
                                    <a:xfrm>
                                      <a:off x="0" y="628650"/>
                                      <a:ext cx="389466" cy="285750"/>
                                      <a:chOff x="0" y="0"/>
                                      <a:chExt cx="389466" cy="285750"/>
                                    </a:xfrm>
                                  </wpg:grpSpPr>
                                  <wpg:grpSp>
                                    <wpg:cNvPr id="438" name="Group 438"/>
                                    <wpg:cNvGrpSpPr/>
                                    <wpg:grpSpPr>
                                      <a:xfrm>
                                        <a:off x="0" y="175683"/>
                                        <a:ext cx="389466" cy="110067"/>
                                        <a:chOff x="0" y="0"/>
                                        <a:chExt cx="622300" cy="152400"/>
                                      </a:xfrm>
                                    </wpg:grpSpPr>
                                    <wps:wsp>
                                      <wps:cNvPr id="432" name="Straight Connector 432"/>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433" name="Straight Connector 433"/>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434" name="Straight Connector 434"/>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435" name="Straight Connector 435"/>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436" name="Straight Connector 436"/>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437" name="Straight Connector 437"/>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440" name="Isosceles Triangle 31"/>
                                    <wps:cNvSpPr>
                                      <a:spLocks noChangeArrowheads="1"/>
                                    </wps:cNvSpPr>
                                    <wps:spPr bwMode="auto">
                                      <a:xfrm>
                                        <a:off x="112183" y="0"/>
                                        <a:ext cx="168604" cy="161954"/>
                                      </a:xfrm>
                                      <a:prstGeom prst="triangle">
                                        <a:avLst>
                                          <a:gd name="adj" fmla="val 50000"/>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cNvPr id="442" name="Group 442"/>
                                  <wpg:cNvGrpSpPr/>
                                  <wpg:grpSpPr>
                                    <a:xfrm>
                                      <a:off x="2616200" y="635000"/>
                                      <a:ext cx="389255" cy="285750"/>
                                      <a:chOff x="0" y="0"/>
                                      <a:chExt cx="389466" cy="285750"/>
                                    </a:xfrm>
                                  </wpg:grpSpPr>
                                  <wpg:grpSp>
                                    <wpg:cNvPr id="443" name="Group 443"/>
                                    <wpg:cNvGrpSpPr/>
                                    <wpg:grpSpPr>
                                      <a:xfrm>
                                        <a:off x="0" y="175683"/>
                                        <a:ext cx="389466" cy="110067"/>
                                        <a:chOff x="0" y="0"/>
                                        <a:chExt cx="622300" cy="152400"/>
                                      </a:xfrm>
                                    </wpg:grpSpPr>
                                    <wps:wsp>
                                      <wps:cNvPr id="444" name="Straight Connector 444"/>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445" name="Straight Connector 445"/>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446" name="Straight Connector 446"/>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447" name="Straight Connector 447"/>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448" name="Straight Connector 448"/>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449" name="Straight Connector 449"/>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450" name="Isosceles Triangle 31"/>
                                    <wps:cNvSpPr>
                                      <a:spLocks noChangeArrowheads="1"/>
                                    </wps:cNvSpPr>
                                    <wps:spPr bwMode="auto">
                                      <a:xfrm>
                                        <a:off x="112122" y="0"/>
                                        <a:ext cx="168604" cy="161954"/>
                                      </a:xfrm>
                                      <a:prstGeom prst="ellipse">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grpSp>
                          </wpg:grpSp>
                          <wps:wsp>
                            <wps:cNvPr id="485" name="Text Box 485"/>
                            <wps:cNvSpPr txBox="1"/>
                            <wps:spPr>
                              <a:xfrm>
                                <a:off x="3673091" y="548740"/>
                                <a:ext cx="635000" cy="350520"/>
                              </a:xfrm>
                              <a:prstGeom prst="rect">
                                <a:avLst/>
                              </a:prstGeom>
                              <a:solidFill>
                                <a:sysClr val="window" lastClr="FFFFFF"/>
                              </a:solidFill>
                              <a:ln w="6350">
                                <a:noFill/>
                              </a:ln>
                            </wps:spPr>
                            <wps:txbx>
                              <w:txbxContent>
                                <w:p w14:paraId="70936A1E" w14:textId="5C562D9F" w:rsidR="00FB3A9B" w:rsidRPr="00FB3A9B" w:rsidRDefault="00FB3A9B" w:rsidP="00FB3A9B">
                                  <w:pPr>
                                    <w:rPr>
                                      <w:sz w:val="24"/>
                                      <w:szCs w:val="24"/>
                                      <w:lang w:val="en-CA"/>
                                    </w:rPr>
                                  </w:pPr>
                                  <w:proofErr w:type="spellStart"/>
                                  <w:r>
                                    <w:rPr>
                                      <w:sz w:val="24"/>
                                      <w:szCs w:val="24"/>
                                      <w:lang w:val="en-CA"/>
                                    </w:rPr>
                                    <w:t>w</w:t>
                                  </w:r>
                                  <w:r>
                                    <w:rPr>
                                      <w:sz w:val="24"/>
                                      <w:szCs w:val="24"/>
                                      <w:vertAlign w:val="subscript"/>
                                      <w:lang w:val="en-CA"/>
                                    </w:rPr>
                                    <w:t>f</w:t>
                                  </w:r>
                                  <w:proofErr w:type="spellEnd"/>
                                  <w:r>
                                    <w:rPr>
                                      <w:sz w:val="24"/>
                                      <w:szCs w:val="24"/>
                                      <w:lang w:val="en-CA"/>
                                    </w:rPr>
                                    <w:t xml:space="preserve"> </w:t>
                                  </w:r>
                                  <w:proofErr w:type="gramStart"/>
                                  <w:r>
                                    <w:rPr>
                                      <w:sz w:val="24"/>
                                      <w:szCs w:val="24"/>
                                      <w:lang w:val="en-CA"/>
                                    </w:rPr>
                                    <w:t>=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 name="Text Box 16"/>
                        <wps:cNvSpPr txBox="1"/>
                        <wps:spPr>
                          <a:xfrm>
                            <a:off x="3680460" y="571500"/>
                            <a:ext cx="1371600" cy="349885"/>
                          </a:xfrm>
                          <a:prstGeom prst="rect">
                            <a:avLst/>
                          </a:prstGeom>
                          <a:solidFill>
                            <a:sysClr val="window" lastClr="FFFFFF"/>
                          </a:solidFill>
                          <a:ln w="6350">
                            <a:noFill/>
                          </a:ln>
                        </wps:spPr>
                        <wps:txbx>
                          <w:txbxContent>
                            <w:p w14:paraId="387FFE0D" w14:textId="1A337279" w:rsidR="00FB3A9B" w:rsidRPr="00FB3A9B" w:rsidRDefault="00FB3A9B" w:rsidP="00FB3A9B">
                              <w:pPr>
                                <w:rPr>
                                  <w:sz w:val="24"/>
                                  <w:szCs w:val="24"/>
                                  <w:lang w:val="en-CA"/>
                                </w:rPr>
                              </w:pPr>
                              <w:r>
                                <w:rPr>
                                  <w:sz w:val="24"/>
                                  <w:szCs w:val="24"/>
                                  <w:lang w:val="en-CA"/>
                                </w:rPr>
                                <w:t>SPF 20f-E 315x760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F327B1" id="Group 18" o:spid="_x0000_s1066" style="position:absolute;left:0;text-align:left;margin-left:40.2pt;margin-top:17.1pt;width:397.8pt;height:136.9pt;z-index:251667456" coordsize="5052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">
                <v:group id="Group 15" o:spid="_x0000_s1067" style="position:absolute;width:43072;height:17386" coordorigin=",5486" coordsize="43080,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4" o:spid="_x0000_s1068" style="position:absolute;left:2209;top:7390;width:34234;height:2915" coordorigin=",-76" coordsize="1053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5" o:spid="_x0000_s1069" style="position:absolute;visibility:visible;mso-wrap-style:square" from="0,0" to="10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" strokecolor="#c00000" strokeweight="1pt">
                      <v:stroke joinstyle="miter"/>
                    </v:line>
                    <v:shape id="Straight Arrow Connector 6" o:spid="_x0000_s1070" type="#_x0000_t32" style="position:absolute;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" strokecolor="#c00000" strokeweight="1pt">
                      <v:stroke endarrow="block" joinstyle="miter"/>
                    </v:shape>
                    <v:shape id="Straight Arrow Connector 9" o:spid="_x0000_s1071" type="#_x0000_t32" style="position:absolute;left:1940;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" strokecolor="#c00000" strokeweight="1pt">
                      <v:stroke endarrow="block" joinstyle="miter"/>
                    </v:shape>
                    <v:shape id="Straight Arrow Connector 10" o:spid="_x0000_s1072" type="#_x0000_t32" style="position:absolute;left:4220;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" strokecolor="#c00000" strokeweight="1pt">
                      <v:stroke endarrow="block" joinstyle="miter"/>
                    </v:shape>
                    <v:shape id="Straight Arrow Connector 11" o:spid="_x0000_s1073" type="#_x0000_t32" style="position:absolute;left:6518;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" strokecolor="#c00000" strokeweight="1pt">
                      <v:stroke endarrow="block" joinstyle="miter"/>
                    </v:shape>
                    <v:shape id="Straight Arrow Connector 12" o:spid="_x0000_s1074" type="#_x0000_t32" style="position:absolute;left:8739;top:-76;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" strokecolor="#c00000" strokeweight="1pt">
                      <v:stroke endarrow="block" joinstyle="miter"/>
                    </v:shape>
                    <v:shape id="Straight Arrow Connector 13" o:spid="_x0000_s1075" type="#_x0000_t32" style="position:absolute;left:10533;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" strokecolor="#c00000" strokeweight="1pt">
                      <v:stroke endarrow="block" joinstyle="miter"/>
                    </v:shape>
                  </v:group>
                  <v:group id="Group 486" o:spid="_x0000_s1076" style="position:absolute;top:5486;width:43080;height:17386" coordorigin=",5487" coordsize="43080,1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Group 482" o:spid="_x0000_s1077" style="position:absolute;top:11192;width:36578;height:11684" coordorigin=",10583" coordsize="36578,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4" o:spid="_x0000_s1078" type="#_x0000_t86" style="position:absolute;left:31578;top:14681;width:1588;height:76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" adj="925" strokeweight="1pt">
                        <v:stroke joinstyle="miter"/>
                      </v:shape>
                      <v:shape id="Text Box 458" o:spid="_x0000_s1079" type="#_x0000_t202" style="position:absolute;left:29743;top:19710;width:457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" filled="f" stroked="f" strokeweight=".5pt">
                        <v:textbox inset="0,0,0,0">
                          <w:txbxContent>
                            <w:p w14:paraId="6A7D1D01" w14:textId="77777777" w:rsidR="00FB3A9B" w:rsidRPr="00CE66C2" w:rsidRDefault="00FB3A9B" w:rsidP="00FB3A9B">
                              <w:pPr>
                                <w:jc w:val="center"/>
                                <w:rPr>
                                  <w:sz w:val="24"/>
                                  <w:szCs w:val="24"/>
                                </w:rPr>
                              </w:pPr>
                              <w:r>
                                <w:rPr>
                                  <w:sz w:val="24"/>
                                  <w:szCs w:val="24"/>
                                </w:rPr>
                                <w:t>2 m</w:t>
                              </w:r>
                            </w:p>
                          </w:txbxContent>
                        </v:textbox>
                      </v:shape>
                      <v:shape id="Right Bracket 124" o:spid="_x0000_s1080" type="#_x0000_t86" style="position:absolute;left:14116;top:5885;width:1504;height:25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" adj="264" strokeweight="1pt">
                        <v:stroke joinstyle="miter"/>
                      </v:shape>
                      <v:group id="Group 481" o:spid="_x0000_s1081" style="position:absolute;top:10583;width:36578;height:11684" coordorigin=",10583" coordsize="36578,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Text Box 460" o:spid="_x0000_s1082" type="#_x0000_t202" style="position:absolute;left:11607;top:19812;width:457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" filled="f" stroked="f" strokeweight=".5pt">
                          <v:textbox inset="0,0,0,0">
                            <w:txbxContent>
                              <w:p w14:paraId="7EAB30EF" w14:textId="335108F4" w:rsidR="00FB3A9B" w:rsidRPr="00CE66C2" w:rsidRDefault="00FB3A9B" w:rsidP="00FB3A9B">
                                <w:pPr>
                                  <w:jc w:val="center"/>
                                  <w:rPr>
                                    <w:sz w:val="24"/>
                                    <w:szCs w:val="24"/>
                                  </w:rPr>
                                </w:pPr>
                                <w:r>
                                  <w:rPr>
                                    <w:sz w:val="24"/>
                                    <w:szCs w:val="24"/>
                                  </w:rPr>
                                  <w:t>8 m</w:t>
                                </w:r>
                              </w:p>
                            </w:txbxContent>
                          </v:textbox>
                        </v:shape>
                        <v:group id="Group 456" o:spid="_x0000_s1083" style="position:absolute;top:10583;width:36578;height:6752" coordorigin=",2455" coordsize="36578,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31" o:spid="_x0000_s1084" style="position:absolute;left:1778;top:2455;width:3480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" fillcolor="#ffc000" strokecolor="windowText" strokeweight="1pt"/>
                          <v:group id="Group 441" o:spid="_x0000_s1085" style="position:absolute;top:6286;width:3894;height:2858"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438" o:spid="_x0000_s1086"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Straight Connector 432" o:spid="_x0000_s1087"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" strokecolor="windowText" strokeweight="1.5pt">
                                <v:stroke joinstyle="miter"/>
                              </v:line>
                              <v:line id="Straight Connector 433" o:spid="_x0000_s1088"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" strokecolor="windowText" strokeweight="1.5pt">
                                <v:stroke joinstyle="miter"/>
                              </v:line>
                              <v:line id="Straight Connector 434" o:spid="_x0000_s1089"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" strokecolor="windowText" strokeweight="1.5pt">
                                <v:stroke joinstyle="miter"/>
                              </v:line>
                              <v:line id="Straight Connector 435" o:spid="_x0000_s1090"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" strokecolor="windowText" strokeweight="1.5pt">
                                <v:stroke joinstyle="miter"/>
                              </v:line>
                              <v:line id="Straight Connector 436" o:spid="_x0000_s1091"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" strokecolor="windowText" strokeweight="1.5pt">
                                <v:stroke joinstyle="miter"/>
                              </v:line>
                              <v:line id="Straight Connector 437" o:spid="_x0000_s1092"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" strokecolor="windowText" strokeweight="1.5pt">
                                <v:stroke joinstyle="miter"/>
                              </v:line>
                            </v:group>
                            <v:shape id="Isosceles Triangle 31" o:spid="_x0000_s1093" type="#_x0000_t5" style="position:absolute;left:112183;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" fillcolor="#7f7f7f" strokecolor="#7f7f7f" strokeweight="1pt"/>
                          </v:group>
                          <v:group id="Group 442" o:spid="_x0000_s1094" style="position:absolute;left:26162;top:6350;width:3892;height:2857"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Group 443" o:spid="_x0000_s1095"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line id="Straight Connector 444" o:spid="_x0000_s1096"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" strokecolor="windowText" strokeweight="1.5pt">
                                <v:stroke joinstyle="miter"/>
                              </v:line>
                              <v:line id="Straight Connector 445" o:spid="_x0000_s1097"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" strokecolor="windowText" strokeweight="1.5pt">
                                <v:stroke joinstyle="miter"/>
                              </v:line>
                              <v:line id="Straight Connector 446" o:spid="_x0000_s1098"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" strokecolor="windowText" strokeweight="1.5pt">
                                <v:stroke joinstyle="miter"/>
                              </v:line>
                              <v:line id="Straight Connector 447" o:spid="_x0000_s1099"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" strokecolor="windowText" strokeweight="1.5pt">
                                <v:stroke joinstyle="miter"/>
                              </v:line>
                              <v:line id="Straight Connector 448" o:spid="_x0000_s1100"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" strokecolor="windowText" strokeweight="1.5pt">
                                <v:stroke joinstyle="miter"/>
                              </v:line>
                              <v:line id="Straight Connector 449" o:spid="_x0000_s1101"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" strokecolor="windowText" strokeweight="1.5pt">
                                <v:stroke joinstyle="miter"/>
                              </v:line>
                            </v:group>
                            <v:oval id="Isosceles Triangle 31" o:spid="_x0000_s1102" style="position:absolute;left:112122;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" fillcolor="#7f7f7f" strokecolor="#7f7f7f" strokeweight="1pt">
                              <v:stroke joinstyle="miter"/>
                            </v:oval>
                          </v:group>
                        </v:group>
                      </v:group>
                    </v:group>
                    <v:shape id="Text Box 485" o:spid="_x0000_s1103" type="#_x0000_t202" style="position:absolute;left:36730;top:5487;width:6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" fillcolor="window" stroked="f" strokeweight=".5pt">
                      <v:textbox>
                        <w:txbxContent>
                          <w:p w14:paraId="70936A1E" w14:textId="5C562D9F" w:rsidR="00FB3A9B" w:rsidRPr="00FB3A9B" w:rsidRDefault="00FB3A9B" w:rsidP="00FB3A9B">
                            <w:pPr>
                              <w:rPr>
                                <w:sz w:val="24"/>
                                <w:szCs w:val="24"/>
                                <w:lang w:val="en-CA"/>
                              </w:rPr>
                            </w:pPr>
                            <w:proofErr w:type="spellStart"/>
                            <w:r>
                              <w:rPr>
                                <w:sz w:val="24"/>
                                <w:szCs w:val="24"/>
                                <w:lang w:val="en-CA"/>
                              </w:rPr>
                              <w:t>w</w:t>
                            </w:r>
                            <w:r>
                              <w:rPr>
                                <w:sz w:val="24"/>
                                <w:szCs w:val="24"/>
                                <w:vertAlign w:val="subscript"/>
                                <w:lang w:val="en-CA"/>
                              </w:rPr>
                              <w:t>f</w:t>
                            </w:r>
                            <w:proofErr w:type="spellEnd"/>
                            <w:r>
                              <w:rPr>
                                <w:sz w:val="24"/>
                                <w:szCs w:val="24"/>
                                <w:lang w:val="en-CA"/>
                              </w:rPr>
                              <w:t xml:space="preserve"> </w:t>
                            </w:r>
                            <w:proofErr w:type="gramStart"/>
                            <w:r>
                              <w:rPr>
                                <w:sz w:val="24"/>
                                <w:szCs w:val="24"/>
                                <w:lang w:val="en-CA"/>
                              </w:rPr>
                              <w:t>= ?</w:t>
                            </w:r>
                            <w:proofErr w:type="gramEnd"/>
                          </w:p>
                        </w:txbxContent>
                      </v:textbox>
                    </v:shape>
                  </v:group>
                </v:group>
                <v:shape id="Text Box 16" o:spid="_x0000_s1104" type="#_x0000_t202" style="position:absolute;left:36804;top:5715;width:1371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387FFE0D" w14:textId="1A337279" w:rsidR="00FB3A9B" w:rsidRPr="00FB3A9B" w:rsidRDefault="00FB3A9B" w:rsidP="00FB3A9B">
                        <w:pPr>
                          <w:rPr>
                            <w:sz w:val="24"/>
                            <w:szCs w:val="24"/>
                            <w:lang w:val="en-CA"/>
                          </w:rPr>
                        </w:pPr>
                        <w:r>
                          <w:rPr>
                            <w:sz w:val="24"/>
                            <w:szCs w:val="24"/>
                            <w:lang w:val="en-CA"/>
                          </w:rPr>
                          <w:t>SPF 20f-E 315x760</w:t>
                        </w:r>
                      </w:p>
                    </w:txbxContent>
                  </v:textbox>
                </v:shape>
                <w10:wrap type="topAndBottom"/>
              </v:group>
            </w:pict>
          </mc:Fallback>
        </mc:AlternateContent>
      </w:r>
    </w:p>
    <w:p w14:paraId="048FF9F6" w14:textId="473003FA" w:rsidR="00F84A27" w:rsidRDefault="00F84A27" w:rsidP="003547E8"/>
    <w:p w14:paraId="057A25BA" w14:textId="6ED92935" w:rsidR="00814EF2" w:rsidRPr="00814EF2" w:rsidRDefault="00814EF2" w:rsidP="00AE0FE2">
      <w:pPr>
        <w:textAlignment w:val="baseline"/>
        <w:rPr>
          <w:rFonts w:ascii="Calibri" w:eastAsia="Calibri" w:hAnsi="Calibri"/>
          <w:szCs w:val="22"/>
          <w:lang w:val="en-CA" w:eastAsia="en-US"/>
        </w:rPr>
        <w:sectPr w:rsidR="00814EF2" w:rsidRPr="00814EF2" w:rsidSect="00FE2DA8">
          <w:pgSz w:w="12240" w:h="15840"/>
          <w:pgMar w:top="1440" w:right="1440" w:bottom="1440" w:left="1440" w:header="289" w:footer="289" w:gutter="0"/>
          <w:cols w:space="708"/>
          <w:docGrid w:linePitch="360"/>
        </w:sectPr>
      </w:pPr>
    </w:p>
    <w:p w14:paraId="3A061641" w14:textId="54C0D2CA" w:rsidR="00814EF2" w:rsidRDefault="00644269" w:rsidP="00817AA2">
      <w:pPr>
        <w:pStyle w:val="Heading1"/>
        <w:numPr>
          <w:ilvl w:val="0"/>
          <w:numId w:val="0"/>
        </w:numPr>
        <w:rPr>
          <w:rFonts w:eastAsia="Calibri"/>
          <w:lang w:val="en-CA" w:eastAsia="en-US"/>
        </w:rPr>
      </w:pPr>
      <w:r>
        <w:rPr>
          <w:rFonts w:eastAsia="Calibri"/>
          <w:lang w:val="en-CA" w:eastAsia="en-US"/>
        </w:rPr>
        <w:lastRenderedPageBreak/>
        <w:t>Question 3</w:t>
      </w:r>
    </w:p>
    <w:p w14:paraId="04637B6F" w14:textId="64266986" w:rsidR="00664352" w:rsidRDefault="00FB3A9B" w:rsidP="00664352">
      <w:pPr>
        <w:rPr>
          <w:rFonts w:cstheme="minorHAnsi"/>
          <w:noProof/>
          <w:szCs w:val="22"/>
        </w:rPr>
      </w:pPr>
      <w:r>
        <w:rPr>
          <w:rFonts w:cstheme="minorHAnsi"/>
          <w:noProof/>
          <w:szCs w:val="22"/>
        </w:rPr>
        <w:t xml:space="preserve">Two 143x343 D. Fir-L No. 1 members of a roof frame are connected at their peak. For the loading configuration below, bearing occurs between the ends of the members. </w:t>
      </w:r>
      <w:r w:rsidR="005849CF">
        <w:rPr>
          <w:rFonts w:cstheme="minorHAnsi"/>
          <w:noProof/>
          <w:szCs w:val="22"/>
        </w:rPr>
        <w:t>a) Determine the maximum distributed factored load w</w:t>
      </w:r>
      <w:r w:rsidR="005849CF">
        <w:rPr>
          <w:rFonts w:cstheme="minorHAnsi"/>
          <w:noProof/>
          <w:szCs w:val="22"/>
          <w:vertAlign w:val="subscript"/>
        </w:rPr>
        <w:t>f</w:t>
      </w:r>
      <w:r w:rsidR="005849CF">
        <w:rPr>
          <w:rFonts w:cstheme="minorHAnsi"/>
          <w:noProof/>
          <w:szCs w:val="22"/>
        </w:rPr>
        <w:t xml:space="preserve"> that can be applied based on the bearing capacity at this region. The grain direction is parallel to the longitduinal axis of the member. b) Do you think the bearing capacity of the member determined in Part A will govern the overall system? Why or why not?</w:t>
      </w:r>
      <w:r w:rsidR="007009CF">
        <w:rPr>
          <w:rFonts w:cstheme="minorHAnsi"/>
          <w:noProof/>
          <w:szCs w:val="22"/>
        </w:rPr>
        <w:t xml:space="preserve"> Assume standard term load duration, dry service conditions, and no treatment.</w:t>
      </w:r>
    </w:p>
    <w:p w14:paraId="17A196D9" w14:textId="7ADC1F6D" w:rsidR="005849CF" w:rsidRDefault="005849CF" w:rsidP="00664352">
      <w:pPr>
        <w:rPr>
          <w:rFonts w:cstheme="minorHAnsi"/>
          <w:noProof/>
          <w:szCs w:val="22"/>
        </w:rPr>
      </w:pPr>
    </w:p>
    <w:p w14:paraId="78A8B5DF" w14:textId="51066EFB" w:rsidR="005849CF" w:rsidRDefault="00FD646D" w:rsidP="00664352">
      <w:pPr>
        <w:rPr>
          <w:rFonts w:cstheme="minorHAnsi"/>
          <w:noProof/>
          <w:szCs w:val="22"/>
        </w:rPr>
      </w:pPr>
      <w:r>
        <w:rPr>
          <w:rFonts w:cstheme="minorHAnsi"/>
          <w:noProof/>
          <w:szCs w:val="22"/>
        </w:rPr>
        <mc:AlternateContent>
          <mc:Choice Requires="wpg">
            <w:drawing>
              <wp:anchor distT="0" distB="0" distL="114300" distR="114300" simplePos="0" relativeHeight="251704320" behindDoc="0" locked="0" layoutInCell="1" allowOverlap="1" wp14:anchorId="2782E9E4" wp14:editId="7EDC7629">
                <wp:simplePos x="0" y="0"/>
                <wp:positionH relativeFrom="margin">
                  <wp:align>right</wp:align>
                </wp:positionH>
                <wp:positionV relativeFrom="paragraph">
                  <wp:posOffset>207645</wp:posOffset>
                </wp:positionV>
                <wp:extent cx="6063615" cy="3063240"/>
                <wp:effectExtent l="0" t="76200" r="0" b="22860"/>
                <wp:wrapNone/>
                <wp:docPr id="58" name="Group 58"/>
                <wp:cNvGraphicFramePr/>
                <a:graphic xmlns:a="http://schemas.openxmlformats.org/drawingml/2006/main">
                  <a:graphicData uri="http://schemas.microsoft.com/office/word/2010/wordprocessingGroup">
                    <wpg:wgp>
                      <wpg:cNvGrpSpPr/>
                      <wpg:grpSpPr>
                        <a:xfrm>
                          <a:off x="0" y="0"/>
                          <a:ext cx="6063615" cy="3063240"/>
                          <a:chOff x="0" y="274320"/>
                          <a:chExt cx="6063615" cy="3063240"/>
                        </a:xfrm>
                      </wpg:grpSpPr>
                      <wps:wsp>
                        <wps:cNvPr id="24" name="Rectangle 24"/>
                        <wps:cNvSpPr/>
                        <wps:spPr>
                          <a:xfrm>
                            <a:off x="3009899" y="422910"/>
                            <a:ext cx="45719" cy="34290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a:off x="0" y="274320"/>
                            <a:ext cx="6063615" cy="3063240"/>
                            <a:chOff x="0" y="0"/>
                            <a:chExt cx="6063615" cy="3063240"/>
                          </a:xfrm>
                        </wpg:grpSpPr>
                        <wpg:grpSp>
                          <wpg:cNvPr id="55" name="Group 55"/>
                          <wpg:cNvGrpSpPr/>
                          <wpg:grpSpPr>
                            <a:xfrm>
                              <a:off x="0" y="0"/>
                              <a:ext cx="6063615" cy="3063240"/>
                              <a:chOff x="0" y="0"/>
                              <a:chExt cx="6063615" cy="3063240"/>
                            </a:xfrm>
                          </wpg:grpSpPr>
                          <wpg:grpSp>
                            <wpg:cNvPr id="50" name="Group 50"/>
                            <wpg:cNvGrpSpPr/>
                            <wpg:grpSpPr>
                              <a:xfrm>
                                <a:off x="0" y="0"/>
                                <a:ext cx="6063615" cy="3063240"/>
                                <a:chOff x="0" y="0"/>
                                <a:chExt cx="6063615" cy="3063240"/>
                              </a:xfrm>
                            </wpg:grpSpPr>
                            <wpg:grpSp>
                              <wpg:cNvPr id="21" name="Group 21"/>
                              <wpg:cNvGrpSpPr/>
                              <wpg:grpSpPr>
                                <a:xfrm>
                                  <a:off x="0" y="1386840"/>
                                  <a:ext cx="6063615" cy="241674"/>
                                  <a:chOff x="0" y="0"/>
                                  <a:chExt cx="6063615" cy="242126"/>
                                </a:xfrm>
                                <a:solidFill>
                                  <a:srgbClr val="FFC000"/>
                                </a:solidFill>
                              </wpg:grpSpPr>
                              <wps:wsp>
                                <wps:cNvPr id="19" name="Parallelogram 19"/>
                                <wps:cNvSpPr/>
                                <wps:spPr>
                                  <a:xfrm rot="18928528">
                                    <a:off x="0" y="0"/>
                                    <a:ext cx="3602355" cy="240030"/>
                                  </a:xfrm>
                                  <a:prstGeom prst="parallelogram">
                                    <a:avLst>
                                      <a:gd name="adj" fmla="val 95539"/>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rallelogram 20"/>
                                <wps:cNvSpPr/>
                                <wps:spPr>
                                  <a:xfrm rot="2671472" flipH="1">
                                    <a:off x="2461260" y="2096"/>
                                    <a:ext cx="3602355" cy="240030"/>
                                  </a:xfrm>
                                  <a:prstGeom prst="parallelogram">
                                    <a:avLst>
                                      <a:gd name="adj" fmla="val 102478"/>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Isosceles Triangle 22"/>
                              <wps:cNvSpPr/>
                              <wps:spPr>
                                <a:xfrm>
                                  <a:off x="5341620" y="2842260"/>
                                  <a:ext cx="220980" cy="205740"/>
                                </a:xfrm>
                                <a:prstGeom prst="triangl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Isosceles Triangle 23"/>
                              <wps:cNvSpPr/>
                              <wps:spPr>
                                <a:xfrm>
                                  <a:off x="495300" y="2857500"/>
                                  <a:ext cx="220980" cy="205740"/>
                                </a:xfrm>
                                <a:prstGeom prst="triangl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2228850" y="148590"/>
                                  <a:ext cx="601980" cy="38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1051560" y="0"/>
                                  <a:ext cx="1165860" cy="349885"/>
                                </a:xfrm>
                                <a:prstGeom prst="rect">
                                  <a:avLst/>
                                </a:prstGeom>
                                <a:solidFill>
                                  <a:sysClr val="window" lastClr="FFFFFF"/>
                                </a:solidFill>
                                <a:ln w="6350">
                                  <a:noFill/>
                                </a:ln>
                              </wps:spPr>
                              <wps:txbx>
                                <w:txbxContent>
                                  <w:p w14:paraId="0B430C39" w14:textId="1DD455C8" w:rsidR="005849CF" w:rsidRPr="00FB3A9B" w:rsidRDefault="005849CF" w:rsidP="005849CF">
                                    <w:pPr>
                                      <w:rPr>
                                        <w:sz w:val="24"/>
                                        <w:szCs w:val="24"/>
                                        <w:lang w:val="en-CA"/>
                                      </w:rPr>
                                    </w:pPr>
                                    <w:r>
                                      <w:rPr>
                                        <w:sz w:val="24"/>
                                        <w:szCs w:val="24"/>
                                        <w:lang w:val="en-CA"/>
                                      </w:rPr>
                                      <w:t>Bearing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 48"/>
                              <wpg:cNvGrpSpPr/>
                              <wpg:grpSpPr>
                                <a:xfrm rot="2622229">
                                  <a:off x="2773680" y="1017270"/>
                                  <a:ext cx="3256256" cy="291413"/>
                                  <a:chOff x="0" y="0"/>
                                  <a:chExt cx="3421380" cy="291413"/>
                                </a:xfrm>
                              </wpg:grpSpPr>
                              <wps:wsp>
                                <wps:cNvPr id="41" name="Straight Connector 41"/>
                                <wps:cNvCnPr/>
                                <wps:spPr>
                                  <a:xfrm>
                                    <a:off x="0" y="7620"/>
                                    <a:ext cx="3420925" cy="0"/>
                                  </a:xfrm>
                                  <a:prstGeom prst="line">
                                    <a:avLst/>
                                  </a:prstGeom>
                                  <a:noFill/>
                                  <a:ln w="12700" cap="flat" cmpd="sng" algn="ctr">
                                    <a:solidFill>
                                      <a:srgbClr val="C00000"/>
                                    </a:solidFill>
                                    <a:prstDash val="solid"/>
                                    <a:miter lim="800000"/>
                                  </a:ln>
                                  <a:effectLst/>
                                </wps:spPr>
                                <wps:bodyPr/>
                              </wps:wsp>
                              <wps:wsp>
                                <wps:cNvPr id="42" name="Straight Arrow Connector 42"/>
                                <wps:cNvCnPr/>
                                <wps:spPr>
                                  <a:xfrm flipH="1">
                                    <a:off x="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3" name="Straight Arrow Connector 43"/>
                                <wps:cNvCnPr/>
                                <wps:spPr>
                                  <a:xfrm flipH="1">
                                    <a:off x="6324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4" name="Straight Arrow Connector 44"/>
                                <wps:cNvCnPr/>
                                <wps:spPr>
                                  <a:xfrm flipH="1">
                                    <a:off x="137160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5" name="Straight Arrow Connector 45"/>
                                <wps:cNvCnPr/>
                                <wps:spPr>
                                  <a:xfrm flipH="1">
                                    <a:off x="21183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6" name="Straight Arrow Connector 46"/>
                                <wps:cNvCnPr/>
                                <wps:spPr>
                                  <a:xfrm flipH="1">
                                    <a:off x="2842260" y="0"/>
                                    <a:ext cx="0" cy="283793"/>
                                  </a:xfrm>
                                  <a:prstGeom prst="straightConnector1">
                                    <a:avLst/>
                                  </a:prstGeom>
                                  <a:noFill/>
                                  <a:ln w="12700" cap="flat" cmpd="sng" algn="ctr">
                                    <a:solidFill>
                                      <a:srgbClr val="C00000"/>
                                    </a:solidFill>
                                    <a:prstDash val="solid"/>
                                    <a:miter lim="800000"/>
                                    <a:tailEnd type="triangle"/>
                                  </a:ln>
                                  <a:effectLst/>
                                </wps:spPr>
                                <wps:bodyPr/>
                              </wps:wsp>
                              <wps:wsp>
                                <wps:cNvPr id="47" name="Straight Arrow Connector 47"/>
                                <wps:cNvCnPr/>
                                <wps:spPr>
                                  <a:xfrm flipH="1">
                                    <a:off x="3421380" y="7620"/>
                                    <a:ext cx="0" cy="283158"/>
                                  </a:xfrm>
                                  <a:prstGeom prst="straightConnector1">
                                    <a:avLst/>
                                  </a:prstGeom>
                                  <a:noFill/>
                                  <a:ln w="12700" cap="flat" cmpd="sng" algn="ctr">
                                    <a:solidFill>
                                      <a:srgbClr val="C00000"/>
                                    </a:solidFill>
                                    <a:prstDash val="solid"/>
                                    <a:miter lim="800000"/>
                                    <a:tailEnd type="triangle"/>
                                  </a:ln>
                                  <a:effectLst/>
                                </wps:spPr>
                                <wps:bodyPr/>
                              </wps:wsp>
                            </wpg:grpSp>
                            <wps:wsp>
                              <wps:cNvPr id="49" name="Text Box 49"/>
                              <wps:cNvSpPr txBox="1"/>
                              <wps:spPr>
                                <a:xfrm>
                                  <a:off x="4686300" y="922020"/>
                                  <a:ext cx="342900" cy="289560"/>
                                </a:xfrm>
                                <a:prstGeom prst="rect">
                                  <a:avLst/>
                                </a:prstGeom>
                                <a:solidFill>
                                  <a:sysClr val="window" lastClr="FFFFFF"/>
                                </a:solidFill>
                                <a:ln w="6350">
                                  <a:noFill/>
                                </a:ln>
                              </wps:spPr>
                              <wps:txbx>
                                <w:txbxContent>
                                  <w:p w14:paraId="041F0770" w14:textId="29BC85E0" w:rsidR="00B94F12" w:rsidRPr="00B94F12" w:rsidRDefault="00B94F12" w:rsidP="00B94F12">
                                    <w:pPr>
                                      <w:rPr>
                                        <w:sz w:val="24"/>
                                        <w:szCs w:val="24"/>
                                        <w:lang w:val="en-CA"/>
                                      </w:rPr>
                                    </w:pPr>
                                    <w:proofErr w:type="spellStart"/>
                                    <w:r>
                                      <w:rPr>
                                        <w:sz w:val="24"/>
                                        <w:szCs w:val="24"/>
                                        <w:lang w:val="en-CA"/>
                                      </w:rPr>
                                      <w:t>w</w:t>
                                    </w:r>
                                    <w:r>
                                      <w:rPr>
                                        <w:sz w:val="24"/>
                                        <w:szCs w:val="24"/>
                                        <w:vertAlign w:val="subscript"/>
                                        <w:lang w:val="en-CA"/>
                                      </w:rPr>
                                      <w:t>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Right Bracket 124"/>
                            <wps:cNvSpPr>
                              <a:spLocks/>
                            </wps:cNvSpPr>
                            <wps:spPr bwMode="auto">
                              <a:xfrm rot="8022754">
                                <a:off x="4070032" y="185103"/>
                                <a:ext cx="120091" cy="3166873"/>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2"/>
                            <wps:cNvSpPr txBox="1"/>
                            <wps:spPr>
                              <a:xfrm>
                                <a:off x="3558540" y="1775460"/>
                                <a:ext cx="480060" cy="289560"/>
                              </a:xfrm>
                              <a:prstGeom prst="rect">
                                <a:avLst/>
                              </a:prstGeom>
                              <a:solidFill>
                                <a:sysClr val="window" lastClr="FFFFFF"/>
                              </a:solidFill>
                              <a:ln w="6350">
                                <a:noFill/>
                              </a:ln>
                            </wps:spPr>
                            <wps:txbx>
                              <w:txbxContent>
                                <w:p w14:paraId="7AF1E09C" w14:textId="3A678C4A" w:rsidR="00B94F12" w:rsidRPr="00B94F12" w:rsidRDefault="00B94F12" w:rsidP="00B94F12">
                                  <w:pPr>
                                    <w:rPr>
                                      <w:sz w:val="24"/>
                                      <w:szCs w:val="24"/>
                                      <w:lang w:val="en-CA"/>
                                    </w:rPr>
                                  </w:pPr>
                                  <w:r>
                                    <w:rPr>
                                      <w:sz w:val="24"/>
                                      <w:szCs w:val="24"/>
                                      <w:lang w:val="en-CA"/>
                                    </w:rP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Right Bracket 124"/>
                            <wps:cNvSpPr>
                              <a:spLocks/>
                            </wps:cNvSpPr>
                            <wps:spPr bwMode="auto">
                              <a:xfrm rot="10800000">
                                <a:off x="2819400" y="381000"/>
                                <a:ext cx="112396" cy="255270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Text Box 54"/>
                            <wps:cNvSpPr txBox="1"/>
                            <wps:spPr>
                              <a:xfrm>
                                <a:off x="2217420" y="1554480"/>
                                <a:ext cx="586740" cy="289560"/>
                              </a:xfrm>
                              <a:prstGeom prst="rect">
                                <a:avLst/>
                              </a:prstGeom>
                              <a:solidFill>
                                <a:sysClr val="window" lastClr="FFFFFF"/>
                              </a:solidFill>
                              <a:ln w="6350">
                                <a:noFill/>
                              </a:ln>
                            </wps:spPr>
                            <wps:txbx>
                              <w:txbxContent>
                                <w:p w14:paraId="03C6CFB6" w14:textId="109740C9" w:rsidR="00B438DD" w:rsidRPr="00B94F12" w:rsidRDefault="00B438DD" w:rsidP="00B438DD">
                                  <w:pPr>
                                    <w:rPr>
                                      <w:sz w:val="24"/>
                                      <w:szCs w:val="24"/>
                                      <w:lang w:val="en-CA"/>
                                    </w:rPr>
                                  </w:pPr>
                                  <w:r>
                                    <w:rPr>
                                      <w:sz w:val="24"/>
                                      <w:szCs w:val="24"/>
                                      <w:lang w:val="en-CA"/>
                                    </w:rPr>
                                    <w:t>2.5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56"/>
                          <wps:cNvSpPr txBox="1"/>
                          <wps:spPr>
                            <a:xfrm>
                              <a:off x="434340" y="662940"/>
                              <a:ext cx="1668780" cy="349885"/>
                            </a:xfrm>
                            <a:prstGeom prst="rect">
                              <a:avLst/>
                            </a:prstGeom>
                            <a:solidFill>
                              <a:sysClr val="window" lastClr="FFFFFF"/>
                            </a:solidFill>
                            <a:ln w="6350">
                              <a:noFill/>
                            </a:ln>
                          </wps:spPr>
                          <wps:txbx>
                            <w:txbxContent>
                              <w:p w14:paraId="57561441" w14:textId="042A3A65" w:rsidR="00B438DD" w:rsidRPr="00FB3A9B" w:rsidRDefault="00B438DD" w:rsidP="00B438DD">
                                <w:pPr>
                                  <w:rPr>
                                    <w:sz w:val="24"/>
                                    <w:szCs w:val="24"/>
                                    <w:lang w:val="en-CA"/>
                                  </w:rPr>
                                </w:pPr>
                                <w:r>
                                  <w:rPr>
                                    <w:sz w:val="24"/>
                                    <w:szCs w:val="24"/>
                                    <w:lang w:val="en-CA"/>
                                  </w:rPr>
                                  <w:t xml:space="preserve">143x343 </w:t>
                                </w:r>
                                <w:proofErr w:type="spellStart"/>
                                <w:proofErr w:type="gramStart"/>
                                <w:r>
                                  <w:rPr>
                                    <w:sz w:val="24"/>
                                    <w:szCs w:val="24"/>
                                    <w:lang w:val="en-CA"/>
                                  </w:rPr>
                                  <w:t>D.Fir</w:t>
                                </w:r>
                                <w:proofErr w:type="spellEnd"/>
                                <w:proofErr w:type="gramEnd"/>
                                <w:r>
                                  <w:rPr>
                                    <w:sz w:val="24"/>
                                    <w:szCs w:val="24"/>
                                    <w:lang w:val="en-CA"/>
                                  </w:rPr>
                                  <w:t xml:space="preserve">-L No.1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782E9E4" id="Group 58" o:spid="_x0000_s1105" style="position:absolute;left:0;text-align:left;margin-left:426.25pt;margin-top:16.35pt;width:477.45pt;height:241.2pt;z-index:251704320;mso-position-horizontal:right;mso-position-horizontal-relative:margin;mso-height-relative:margin" coordorigin=",2743" coordsize="60636,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">
                <v:rect id="Rectangle 24" o:spid="_x0000_s1106" style="position:absolute;left:30098;top:4229;width:4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" fillcolor="#7f7f7f [1612]" strokecolor="black [3213]" strokeweight="2pt"/>
                <v:group id="Group 57" o:spid="_x0000_s1107" style="position:absolute;top:2743;width:60636;height:30632" coordsize="6063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5" o:spid="_x0000_s1108" style="position:absolute;width:60636;height:30632" coordsize="6063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0" o:spid="_x0000_s1109" style="position:absolute;width:60636;height:30632" coordsize="6063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1" o:spid="_x0000_s1110" style="position:absolute;top:13868;width:60636;height:2417" coordsize="60636,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111" type="#_x0000_t7" style="position:absolute;width:36023;height:2400;rotation:-29179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" adj="1375" filled="f" strokecolor="black [3213]" strokeweight="2pt"/>
                        <v:shape id="Parallelogram 20" o:spid="_x0000_s1112" type="#_x0000_t7" style="position:absolute;left:24612;top:20;width:36024;height:2401;rotation:-291796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" adj="1475" filled="f" strokecolor="black [3213]" strokeweight="2pt"/>
                      </v:group>
                      <v:shape id="Isosceles Triangle 22" o:spid="_x0000_s1113" type="#_x0000_t5" style="position:absolute;left:53416;top:28422;width:2210;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" fillcolor="#7f7f7f [1612]" strokecolor="black [3213]" strokeweight="2pt"/>
                      <v:shape id="Isosceles Triangle 23" o:spid="_x0000_s1114" type="#_x0000_t5" style="position:absolute;left:4953;top:28575;width:2209;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" fillcolor="#7f7f7f [1612]" strokecolor="black [3213]" strokeweight="2pt"/>
                      <v:shape id="Straight Arrow Connector 25" o:spid="_x0000_s1115" type="#_x0000_t32" style="position:absolute;left:22288;top:1485;width:602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" strokecolor="black [3213]" strokeweight="2.25pt">
                        <v:stroke endarrow="block"/>
                      </v:shape>
                      <v:shape id="Text Box 26" o:spid="_x0000_s1116" type="#_x0000_t202" style="position:absolute;left:10515;width:11659;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0B430C39" w14:textId="1DD455C8" w:rsidR="005849CF" w:rsidRPr="00FB3A9B" w:rsidRDefault="005849CF" w:rsidP="005849CF">
                              <w:pPr>
                                <w:rPr>
                                  <w:sz w:val="24"/>
                                  <w:szCs w:val="24"/>
                                  <w:lang w:val="en-CA"/>
                                </w:rPr>
                              </w:pPr>
                              <w:r>
                                <w:rPr>
                                  <w:sz w:val="24"/>
                                  <w:szCs w:val="24"/>
                                  <w:lang w:val="en-CA"/>
                                </w:rPr>
                                <w:t>Bearing Region</w:t>
                              </w:r>
                            </w:p>
                          </w:txbxContent>
                        </v:textbox>
                      </v:shape>
                      <v:group id="Group 48" o:spid="_x0000_s1117" style="position:absolute;left:27736;top:10172;width:32563;height:2914;rotation:2864173fd" coordsize="3421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">
                        <v:line id="Straight Connector 41" o:spid="_x0000_s1118" style="position:absolute;visibility:visible;mso-wrap-style:square" from="0,76" to="342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" strokecolor="#c00000" strokeweight="1pt">
                          <v:stroke joinstyle="miter"/>
                        </v:line>
                        <v:shape id="Straight Arrow Connector 42" o:spid="_x0000_s1119" type="#_x0000_t32" style="position:absolute;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" strokecolor="#c00000" strokeweight="1pt">
                          <v:stroke endarrow="block" joinstyle="miter"/>
                        </v:shape>
                        <v:shape id="Straight Arrow Connector 43" o:spid="_x0000_s1120" type="#_x0000_t32" style="position:absolute;left:6324;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" strokecolor="#c00000" strokeweight="1pt">
                          <v:stroke endarrow="block" joinstyle="miter"/>
                        </v:shape>
                        <v:shape id="Straight Arrow Connector 44" o:spid="_x0000_s1121" type="#_x0000_t32" style="position:absolute;left:13716;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" strokecolor="#c00000" strokeweight="1pt">
                          <v:stroke endarrow="block" joinstyle="miter"/>
                        </v:shape>
                        <v:shape id="Straight Arrow Connector 45" o:spid="_x0000_s1122" type="#_x0000_t32" style="position:absolute;left:21183;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" strokecolor="#c00000" strokeweight="1pt">
                          <v:stroke endarrow="block" joinstyle="miter"/>
                        </v:shape>
                        <v:shape id="Straight Arrow Connector 46" o:spid="_x0000_s1123" type="#_x0000_t32" style="position:absolute;left:28422;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" strokecolor="#c00000" strokeweight="1pt">
                          <v:stroke endarrow="block" joinstyle="miter"/>
                        </v:shape>
                        <v:shape id="Straight Arrow Connector 47" o:spid="_x0000_s1124" type="#_x0000_t32" style="position:absolute;left:34213;top:76;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" strokecolor="#c00000" strokeweight="1pt">
                          <v:stroke endarrow="block" joinstyle="miter"/>
                        </v:shape>
                      </v:group>
                      <v:shape id="Text Box 49" o:spid="_x0000_s1125" type="#_x0000_t202" style="position:absolute;left:46863;top:9220;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n6xgAAANsAAAAPAAAAZHJzL2Rvd25yZXYueG1sRI9Ba8JA&#10;FITvQv/D8gre6qZF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WV+p+sYAAADbAAAA&#10;DwAAAAAAAAAAAAAAAAAHAgAAZHJzL2Rvd25yZXYueG1sUEsFBgAAAAADAAMAtwAAAPoCAAAAAA==&#10;" fillcolor="window" stroked="f" strokeweight=".5pt">
                        <v:textbox>
                          <w:txbxContent>
                            <w:p w14:paraId="041F0770" w14:textId="29BC85E0" w:rsidR="00B94F12" w:rsidRPr="00B94F12" w:rsidRDefault="00B94F12" w:rsidP="00B94F12">
                              <w:pPr>
                                <w:rPr>
                                  <w:sz w:val="24"/>
                                  <w:szCs w:val="24"/>
                                  <w:lang w:val="en-CA"/>
                                </w:rPr>
                              </w:pPr>
                              <w:proofErr w:type="spellStart"/>
                              <w:r>
                                <w:rPr>
                                  <w:sz w:val="24"/>
                                  <w:szCs w:val="24"/>
                                  <w:lang w:val="en-CA"/>
                                </w:rPr>
                                <w:t>w</w:t>
                              </w:r>
                              <w:r>
                                <w:rPr>
                                  <w:sz w:val="24"/>
                                  <w:szCs w:val="24"/>
                                  <w:vertAlign w:val="subscript"/>
                                  <w:lang w:val="en-CA"/>
                                </w:rPr>
                                <w:t>f</w:t>
                              </w:r>
                              <w:proofErr w:type="spellEnd"/>
                            </w:p>
                          </w:txbxContent>
                        </v:textbox>
                      </v:shape>
                    </v:group>
                    <v:shape id="Right Bracket 124" o:spid="_x0000_s1126" type="#_x0000_t86" style="position:absolute;left:40700;top:1850;width:1201;height:31669;rotation:87629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" adj="169" strokeweight="1pt">
                      <v:stroke joinstyle="miter"/>
                    </v:shape>
                    <v:shape id="Text Box 52" o:spid="_x0000_s1127" type="#_x0000_t202" style="position:absolute;left:35585;top:17754;width:480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1WxQAAANsAAAAPAAAAZHJzL2Rvd25yZXYueG1sRI9Ba8JA&#10;FITvhf6H5RV6q5sKF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DSIq1WxQAAANsAAAAP&#10;AAAAAAAAAAAAAAAAAAcCAABkcnMvZG93bnJldi54bWxQSwUGAAAAAAMAAwC3AAAA+QIAAAAA&#10;" fillcolor="window" stroked="f" strokeweight=".5pt">
                      <v:textbox>
                        <w:txbxContent>
                          <w:p w14:paraId="7AF1E09C" w14:textId="3A678C4A" w:rsidR="00B94F12" w:rsidRPr="00B94F12" w:rsidRDefault="00B94F12" w:rsidP="00B94F12">
                            <w:pPr>
                              <w:rPr>
                                <w:sz w:val="24"/>
                                <w:szCs w:val="24"/>
                                <w:lang w:val="en-CA"/>
                              </w:rPr>
                            </w:pPr>
                            <w:r>
                              <w:rPr>
                                <w:sz w:val="24"/>
                                <w:szCs w:val="24"/>
                                <w:lang w:val="en-CA"/>
                              </w:rPr>
                              <w:t>5 m</w:t>
                            </w:r>
                          </w:p>
                        </w:txbxContent>
                      </v:textbox>
                    </v:shape>
                    <v:shape id="Right Bracket 124" o:spid="_x0000_s1128" type="#_x0000_t86" style="position:absolute;left:28194;top:3810;width:1123;height:2552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" adj="196" strokeweight="1pt">
                      <v:stroke joinstyle="miter"/>
                    </v:shape>
                    <v:shape id="Text Box 54" o:spid="_x0000_s1129" type="#_x0000_t202" style="position:absolute;left:22174;top:15544;width:586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14:paraId="03C6CFB6" w14:textId="109740C9" w:rsidR="00B438DD" w:rsidRPr="00B94F12" w:rsidRDefault="00B438DD" w:rsidP="00B438DD">
                            <w:pPr>
                              <w:rPr>
                                <w:sz w:val="24"/>
                                <w:szCs w:val="24"/>
                                <w:lang w:val="en-CA"/>
                              </w:rPr>
                            </w:pPr>
                            <w:r>
                              <w:rPr>
                                <w:sz w:val="24"/>
                                <w:szCs w:val="24"/>
                                <w:lang w:val="en-CA"/>
                              </w:rPr>
                              <w:t>2.5 m</w:t>
                            </w:r>
                          </w:p>
                        </w:txbxContent>
                      </v:textbox>
                    </v:shape>
                  </v:group>
                  <v:shape id="Text Box 56" o:spid="_x0000_s1130" type="#_x0000_t202" style="position:absolute;left:4343;top:6629;width:16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tVxQAAANsAAAAPAAAAZHJzL2Rvd25yZXYueG1sRI9Ba8JA&#10;FITvBf/D8gRvdWOh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CtGatVxQAAANsAAAAP&#10;AAAAAAAAAAAAAAAAAAcCAABkcnMvZG93bnJldi54bWxQSwUGAAAAAAMAAwC3AAAA+QIAAAAA&#10;" fillcolor="window" stroked="f" strokeweight=".5pt">
                    <v:textbox>
                      <w:txbxContent>
                        <w:p w14:paraId="57561441" w14:textId="042A3A65" w:rsidR="00B438DD" w:rsidRPr="00FB3A9B" w:rsidRDefault="00B438DD" w:rsidP="00B438DD">
                          <w:pPr>
                            <w:rPr>
                              <w:sz w:val="24"/>
                              <w:szCs w:val="24"/>
                              <w:lang w:val="en-CA"/>
                            </w:rPr>
                          </w:pPr>
                          <w:r>
                            <w:rPr>
                              <w:sz w:val="24"/>
                              <w:szCs w:val="24"/>
                              <w:lang w:val="en-CA"/>
                            </w:rPr>
                            <w:t xml:space="preserve">143x343 </w:t>
                          </w:r>
                          <w:proofErr w:type="spellStart"/>
                          <w:proofErr w:type="gramStart"/>
                          <w:r>
                            <w:rPr>
                              <w:sz w:val="24"/>
                              <w:szCs w:val="24"/>
                              <w:lang w:val="en-CA"/>
                            </w:rPr>
                            <w:t>D.Fir</w:t>
                          </w:r>
                          <w:proofErr w:type="spellEnd"/>
                          <w:proofErr w:type="gramEnd"/>
                          <w:r>
                            <w:rPr>
                              <w:sz w:val="24"/>
                              <w:szCs w:val="24"/>
                              <w:lang w:val="en-CA"/>
                            </w:rPr>
                            <w:t xml:space="preserve">-L No.1 </w:t>
                          </w:r>
                        </w:p>
                      </w:txbxContent>
                    </v:textbox>
                  </v:shape>
                </v:group>
                <w10:wrap anchorx="margin"/>
              </v:group>
            </w:pict>
          </mc:Fallback>
        </mc:AlternateContent>
      </w:r>
    </w:p>
    <w:p w14:paraId="3238FF2F" w14:textId="19183719" w:rsidR="005849CF" w:rsidRDefault="005849CF" w:rsidP="00664352">
      <w:pPr>
        <w:rPr>
          <w:rFonts w:cstheme="minorHAnsi"/>
          <w:noProof/>
          <w:szCs w:val="22"/>
        </w:rPr>
      </w:pPr>
    </w:p>
    <w:p w14:paraId="24BBA1EE" w14:textId="5A47DEFA" w:rsidR="005849CF" w:rsidRPr="005849CF" w:rsidRDefault="005849CF" w:rsidP="00664352">
      <w:pPr>
        <w:rPr>
          <w:rFonts w:cstheme="minorHAnsi"/>
          <w:noProof/>
          <w:szCs w:val="22"/>
        </w:rPr>
      </w:pPr>
    </w:p>
    <w:sectPr w:rsidR="005849CF" w:rsidRPr="005849CF" w:rsidSect="00FF65D0">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694A" w14:textId="77777777" w:rsidR="00E031F4" w:rsidRDefault="00E031F4">
      <w:r>
        <w:separator/>
      </w:r>
    </w:p>
  </w:endnote>
  <w:endnote w:type="continuationSeparator" w:id="0">
    <w:p w14:paraId="3C073868" w14:textId="77777777" w:rsidR="00E031F4" w:rsidRDefault="00E0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E031F4" w:rsidP="00814EF2">
        <w:pPr>
          <w:pStyle w:val="Footer"/>
          <w:tabs>
            <w:tab w:val="clear" w:pos="8640"/>
            <w:tab w:val="right" w:pos="8647"/>
          </w:tabs>
          <w:jc w:val="center"/>
        </w:pPr>
        <w:hyperlink r:id="rId1" w:history="1">
          <w:r w:rsidR="005453A1" w:rsidRPr="00CF3AEA">
            <w:rPr>
              <w:rStyle w:val="Hyperlink"/>
              <w:rFonts w:ascii="Calibri" w:hAnsi="Calibri" w:cs="Calibri"/>
              <w:szCs w:val="22"/>
            </w:rPr>
            <w:t>www.wood</w:t>
          </w:r>
          <w:r w:rsidR="005453A1" w:rsidRPr="00CF3AEA">
            <w:rPr>
              <w:rStyle w:val="Hyperlink"/>
              <w:rFonts w:ascii="Calibri" w:hAnsi="Calibri" w:cs="Calibri"/>
              <w:b/>
              <w:bCs/>
              <w:szCs w:val="22"/>
            </w:rPr>
            <w:t>SMART</w:t>
          </w:r>
          <w:r w:rsidR="005453A1" w:rsidRPr="00CF3AEA">
            <w:rPr>
              <w:rStyle w:val="Hyperlink"/>
              <w:rFonts w:ascii="Calibri" w:hAnsi="Calibri" w:cs="Calibri"/>
              <w:szCs w:val="22"/>
            </w:rPr>
            <w:t>.ca</w:t>
          </w:r>
        </w:hyperlink>
      </w:p>
      <w:p w14:paraId="20551CD3" w14:textId="60B4DA83" w:rsidR="005453A1" w:rsidRPr="00CB21A7" w:rsidRDefault="00E031F4" w:rsidP="00814EF2">
        <w:pPr>
          <w:pStyle w:val="Footer"/>
          <w:ind w:right="360"/>
          <w:jc w:val="center"/>
          <w:rPr>
            <w:rFonts w:ascii="Calibri" w:hAnsi="Calibri" w:cs="Calibri"/>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p w14:paraId="633D4DB6" w14:textId="77777777" w:rsidR="00C545F5" w:rsidRDefault="00C545F5"/>
  <w:p w14:paraId="2D3D3436" w14:textId="77777777" w:rsidR="00C545F5" w:rsidRDefault="00C54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453A1" w:rsidRPr="00CB21A7" w:rsidRDefault="005453A1" w:rsidP="005C0D2B">
    <w:pPr>
      <w:pStyle w:val="Footer"/>
      <w:ind w:right="360"/>
      <w:jc w:val="center"/>
      <w:rPr>
        <w:rFonts w:ascii="Calibri" w:hAnsi="Calibri" w:cs="Calibri"/>
        <w:szCs w:val="22"/>
      </w:rPr>
    </w:pPr>
    <w:bookmarkStart w:id="0"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0"/>
  <w:p w14:paraId="39A20E70" w14:textId="77777777" w:rsidR="005453A1" w:rsidRPr="00CB21A7" w:rsidRDefault="005453A1" w:rsidP="005C0D2B">
    <w:pPr>
      <w:pStyle w:val="Footer"/>
      <w:ind w:right="360"/>
      <w:jc w:val="center"/>
      <w:rPr>
        <w:rFonts w:ascii="Calibri" w:hAnsi="Calibri" w:cs="Calibri"/>
        <w:szCs w:val="22"/>
      </w:rPr>
    </w:pPr>
  </w:p>
  <w:p w14:paraId="079FAFE4" w14:textId="77777777" w:rsidR="005453A1" w:rsidRDefault="005453A1"/>
  <w:p w14:paraId="33A3C1EE" w14:textId="77777777" w:rsidR="005453A1" w:rsidRDefault="005453A1"/>
  <w:p w14:paraId="769680B9" w14:textId="77777777" w:rsidR="00C545F5" w:rsidRDefault="00C54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C24DB" w14:textId="77777777" w:rsidR="00E031F4" w:rsidRDefault="00E031F4">
      <w:r>
        <w:separator/>
      </w:r>
    </w:p>
  </w:footnote>
  <w:footnote w:type="continuationSeparator" w:id="0">
    <w:p w14:paraId="206A7A83" w14:textId="77777777" w:rsidR="00E031F4" w:rsidRDefault="00E0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1051" name="Picture 105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1052"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0760FB68" w14:textId="77777777" w:rsidR="00C545F5" w:rsidRDefault="00C54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D5F"/>
    <w:rsid w:val="00036CD6"/>
    <w:rsid w:val="00046371"/>
    <w:rsid w:val="00050718"/>
    <w:rsid w:val="0006031A"/>
    <w:rsid w:val="00067A90"/>
    <w:rsid w:val="00067B09"/>
    <w:rsid w:val="00071D16"/>
    <w:rsid w:val="00082C37"/>
    <w:rsid w:val="000848AB"/>
    <w:rsid w:val="000876A4"/>
    <w:rsid w:val="000950D0"/>
    <w:rsid w:val="000A17AD"/>
    <w:rsid w:val="000A4AFE"/>
    <w:rsid w:val="000B36DD"/>
    <w:rsid w:val="000B429A"/>
    <w:rsid w:val="000B47E7"/>
    <w:rsid w:val="000C1109"/>
    <w:rsid w:val="000C1F1B"/>
    <w:rsid w:val="000C7F66"/>
    <w:rsid w:val="000D03F1"/>
    <w:rsid w:val="000D41B5"/>
    <w:rsid w:val="000D6526"/>
    <w:rsid w:val="000F0E88"/>
    <w:rsid w:val="000F19C3"/>
    <w:rsid w:val="000F4A7D"/>
    <w:rsid w:val="000F5C8E"/>
    <w:rsid w:val="000F5CB1"/>
    <w:rsid w:val="00100FED"/>
    <w:rsid w:val="00102E7C"/>
    <w:rsid w:val="00105E0B"/>
    <w:rsid w:val="0010718F"/>
    <w:rsid w:val="00121F4D"/>
    <w:rsid w:val="001220AC"/>
    <w:rsid w:val="00122484"/>
    <w:rsid w:val="00123B62"/>
    <w:rsid w:val="00125F60"/>
    <w:rsid w:val="00126B60"/>
    <w:rsid w:val="0013032C"/>
    <w:rsid w:val="00145A9C"/>
    <w:rsid w:val="00150ED7"/>
    <w:rsid w:val="00161397"/>
    <w:rsid w:val="0016243D"/>
    <w:rsid w:val="00165D81"/>
    <w:rsid w:val="00167BAB"/>
    <w:rsid w:val="00171DDA"/>
    <w:rsid w:val="001726C8"/>
    <w:rsid w:val="001755BE"/>
    <w:rsid w:val="001801B5"/>
    <w:rsid w:val="00180D86"/>
    <w:rsid w:val="001854A5"/>
    <w:rsid w:val="001857FF"/>
    <w:rsid w:val="00186B52"/>
    <w:rsid w:val="00187ACD"/>
    <w:rsid w:val="00187B0B"/>
    <w:rsid w:val="00192E7D"/>
    <w:rsid w:val="00196A14"/>
    <w:rsid w:val="001A02AE"/>
    <w:rsid w:val="001A24B8"/>
    <w:rsid w:val="001A5C7B"/>
    <w:rsid w:val="001B2717"/>
    <w:rsid w:val="001C07E8"/>
    <w:rsid w:val="001C51A1"/>
    <w:rsid w:val="001C6C4C"/>
    <w:rsid w:val="001D068B"/>
    <w:rsid w:val="001D4FF3"/>
    <w:rsid w:val="001E1DE1"/>
    <w:rsid w:val="001E4523"/>
    <w:rsid w:val="001F05FB"/>
    <w:rsid w:val="001F1379"/>
    <w:rsid w:val="001F3F2E"/>
    <w:rsid w:val="001F43E3"/>
    <w:rsid w:val="001F4741"/>
    <w:rsid w:val="001F4C37"/>
    <w:rsid w:val="001F7318"/>
    <w:rsid w:val="00201027"/>
    <w:rsid w:val="002140FB"/>
    <w:rsid w:val="00214565"/>
    <w:rsid w:val="00214970"/>
    <w:rsid w:val="00217983"/>
    <w:rsid w:val="00221526"/>
    <w:rsid w:val="00222240"/>
    <w:rsid w:val="0022460D"/>
    <w:rsid w:val="00243E8E"/>
    <w:rsid w:val="00246330"/>
    <w:rsid w:val="00246A9B"/>
    <w:rsid w:val="00256CF8"/>
    <w:rsid w:val="002571F4"/>
    <w:rsid w:val="00261087"/>
    <w:rsid w:val="00261EE4"/>
    <w:rsid w:val="00264405"/>
    <w:rsid w:val="00272498"/>
    <w:rsid w:val="00276A24"/>
    <w:rsid w:val="00277B38"/>
    <w:rsid w:val="002877B6"/>
    <w:rsid w:val="00291C19"/>
    <w:rsid w:val="002938BC"/>
    <w:rsid w:val="002A12CC"/>
    <w:rsid w:val="002A5210"/>
    <w:rsid w:val="002B72E4"/>
    <w:rsid w:val="002C0067"/>
    <w:rsid w:val="002C0630"/>
    <w:rsid w:val="002C33FF"/>
    <w:rsid w:val="002C5501"/>
    <w:rsid w:val="002D2F56"/>
    <w:rsid w:val="002E1587"/>
    <w:rsid w:val="002E289A"/>
    <w:rsid w:val="002F5AF3"/>
    <w:rsid w:val="002F6282"/>
    <w:rsid w:val="00301367"/>
    <w:rsid w:val="00305685"/>
    <w:rsid w:val="003076C1"/>
    <w:rsid w:val="003136C9"/>
    <w:rsid w:val="00314C3A"/>
    <w:rsid w:val="003166DC"/>
    <w:rsid w:val="003228C1"/>
    <w:rsid w:val="003235FC"/>
    <w:rsid w:val="00325C4C"/>
    <w:rsid w:val="00327BB0"/>
    <w:rsid w:val="003346D9"/>
    <w:rsid w:val="00334E89"/>
    <w:rsid w:val="003370BC"/>
    <w:rsid w:val="00344501"/>
    <w:rsid w:val="003547E8"/>
    <w:rsid w:val="00365410"/>
    <w:rsid w:val="003659CE"/>
    <w:rsid w:val="00373099"/>
    <w:rsid w:val="00377A5E"/>
    <w:rsid w:val="00377DF4"/>
    <w:rsid w:val="00377F6B"/>
    <w:rsid w:val="00383827"/>
    <w:rsid w:val="00387C47"/>
    <w:rsid w:val="00392115"/>
    <w:rsid w:val="003C0489"/>
    <w:rsid w:val="003C293F"/>
    <w:rsid w:val="003C4586"/>
    <w:rsid w:val="003C6DF6"/>
    <w:rsid w:val="003D095F"/>
    <w:rsid w:val="003D46D4"/>
    <w:rsid w:val="003D7479"/>
    <w:rsid w:val="003D75DE"/>
    <w:rsid w:val="003E1613"/>
    <w:rsid w:val="003E34F7"/>
    <w:rsid w:val="003E44FC"/>
    <w:rsid w:val="003E7CE3"/>
    <w:rsid w:val="003F16CA"/>
    <w:rsid w:val="003F67F2"/>
    <w:rsid w:val="003F7009"/>
    <w:rsid w:val="003F72A4"/>
    <w:rsid w:val="004059B5"/>
    <w:rsid w:val="004061A1"/>
    <w:rsid w:val="0041155A"/>
    <w:rsid w:val="004122BD"/>
    <w:rsid w:val="00414137"/>
    <w:rsid w:val="00414705"/>
    <w:rsid w:val="004161C4"/>
    <w:rsid w:val="004217BA"/>
    <w:rsid w:val="00422926"/>
    <w:rsid w:val="0042386F"/>
    <w:rsid w:val="004245E3"/>
    <w:rsid w:val="004264CB"/>
    <w:rsid w:val="00430760"/>
    <w:rsid w:val="00431B6D"/>
    <w:rsid w:val="00432348"/>
    <w:rsid w:val="00437B98"/>
    <w:rsid w:val="00441BBA"/>
    <w:rsid w:val="00445EB4"/>
    <w:rsid w:val="00447A33"/>
    <w:rsid w:val="00450BC2"/>
    <w:rsid w:val="00463ECF"/>
    <w:rsid w:val="00466E76"/>
    <w:rsid w:val="00467F29"/>
    <w:rsid w:val="00471E07"/>
    <w:rsid w:val="00472435"/>
    <w:rsid w:val="004741D3"/>
    <w:rsid w:val="004809C6"/>
    <w:rsid w:val="0048437B"/>
    <w:rsid w:val="00485378"/>
    <w:rsid w:val="00492549"/>
    <w:rsid w:val="00493C06"/>
    <w:rsid w:val="004948A8"/>
    <w:rsid w:val="00496796"/>
    <w:rsid w:val="00497333"/>
    <w:rsid w:val="004A3E32"/>
    <w:rsid w:val="004B3A22"/>
    <w:rsid w:val="004B5BFD"/>
    <w:rsid w:val="004B66F5"/>
    <w:rsid w:val="004B7737"/>
    <w:rsid w:val="004C3BEF"/>
    <w:rsid w:val="004D0900"/>
    <w:rsid w:val="004E27ED"/>
    <w:rsid w:val="004E4098"/>
    <w:rsid w:val="004E5609"/>
    <w:rsid w:val="004F5A37"/>
    <w:rsid w:val="0050155A"/>
    <w:rsid w:val="00501D18"/>
    <w:rsid w:val="00504E34"/>
    <w:rsid w:val="0051026F"/>
    <w:rsid w:val="00511FD1"/>
    <w:rsid w:val="0052238D"/>
    <w:rsid w:val="005254FA"/>
    <w:rsid w:val="005300DB"/>
    <w:rsid w:val="00532AAA"/>
    <w:rsid w:val="00535670"/>
    <w:rsid w:val="005453A1"/>
    <w:rsid w:val="005466F9"/>
    <w:rsid w:val="00550974"/>
    <w:rsid w:val="00552FC7"/>
    <w:rsid w:val="005555A1"/>
    <w:rsid w:val="00557915"/>
    <w:rsid w:val="0056088F"/>
    <w:rsid w:val="00564FD5"/>
    <w:rsid w:val="005704DC"/>
    <w:rsid w:val="005707DA"/>
    <w:rsid w:val="0057461A"/>
    <w:rsid w:val="00581614"/>
    <w:rsid w:val="005828D6"/>
    <w:rsid w:val="00583969"/>
    <w:rsid w:val="005849CF"/>
    <w:rsid w:val="005857F8"/>
    <w:rsid w:val="0059168C"/>
    <w:rsid w:val="00593BE1"/>
    <w:rsid w:val="00596DAC"/>
    <w:rsid w:val="00597770"/>
    <w:rsid w:val="005A2588"/>
    <w:rsid w:val="005C0D2B"/>
    <w:rsid w:val="005C579E"/>
    <w:rsid w:val="005D156B"/>
    <w:rsid w:val="005D37B5"/>
    <w:rsid w:val="005D6DC0"/>
    <w:rsid w:val="005E3FB4"/>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5747B"/>
    <w:rsid w:val="00661575"/>
    <w:rsid w:val="00664352"/>
    <w:rsid w:val="00672EE8"/>
    <w:rsid w:val="006775D8"/>
    <w:rsid w:val="006807E5"/>
    <w:rsid w:val="006857CA"/>
    <w:rsid w:val="0069156F"/>
    <w:rsid w:val="006930EC"/>
    <w:rsid w:val="0069353D"/>
    <w:rsid w:val="006A312A"/>
    <w:rsid w:val="006B1B5A"/>
    <w:rsid w:val="006B79E5"/>
    <w:rsid w:val="006C2161"/>
    <w:rsid w:val="006C265B"/>
    <w:rsid w:val="006D663F"/>
    <w:rsid w:val="006E1926"/>
    <w:rsid w:val="006E2C7F"/>
    <w:rsid w:val="006E7448"/>
    <w:rsid w:val="006F14E1"/>
    <w:rsid w:val="006F3768"/>
    <w:rsid w:val="006F6C34"/>
    <w:rsid w:val="007009CF"/>
    <w:rsid w:val="00702F59"/>
    <w:rsid w:val="00711FCB"/>
    <w:rsid w:val="0071574A"/>
    <w:rsid w:val="0072025F"/>
    <w:rsid w:val="007237F4"/>
    <w:rsid w:val="007242A2"/>
    <w:rsid w:val="00725A68"/>
    <w:rsid w:val="00733DC2"/>
    <w:rsid w:val="0073417E"/>
    <w:rsid w:val="00740613"/>
    <w:rsid w:val="00740EAC"/>
    <w:rsid w:val="00742EEB"/>
    <w:rsid w:val="00755969"/>
    <w:rsid w:val="007613FC"/>
    <w:rsid w:val="0076513C"/>
    <w:rsid w:val="007772EA"/>
    <w:rsid w:val="00784365"/>
    <w:rsid w:val="00790B4E"/>
    <w:rsid w:val="00792396"/>
    <w:rsid w:val="0079358A"/>
    <w:rsid w:val="007A3588"/>
    <w:rsid w:val="007A5190"/>
    <w:rsid w:val="007A6E89"/>
    <w:rsid w:val="007C01D8"/>
    <w:rsid w:val="007C27F8"/>
    <w:rsid w:val="007C2850"/>
    <w:rsid w:val="007C79BE"/>
    <w:rsid w:val="007D1507"/>
    <w:rsid w:val="007D58D0"/>
    <w:rsid w:val="007E7EF9"/>
    <w:rsid w:val="007F557E"/>
    <w:rsid w:val="0080541C"/>
    <w:rsid w:val="00814EF2"/>
    <w:rsid w:val="00816F13"/>
    <w:rsid w:val="00817AA2"/>
    <w:rsid w:val="00817FB2"/>
    <w:rsid w:val="00823489"/>
    <w:rsid w:val="00825A83"/>
    <w:rsid w:val="00826CB2"/>
    <w:rsid w:val="00826F0B"/>
    <w:rsid w:val="0083265D"/>
    <w:rsid w:val="00832AD3"/>
    <w:rsid w:val="00834B07"/>
    <w:rsid w:val="008365F2"/>
    <w:rsid w:val="00841F1D"/>
    <w:rsid w:val="008441C6"/>
    <w:rsid w:val="00847B64"/>
    <w:rsid w:val="00853AC9"/>
    <w:rsid w:val="008571D7"/>
    <w:rsid w:val="00860E97"/>
    <w:rsid w:val="008656D8"/>
    <w:rsid w:val="00866263"/>
    <w:rsid w:val="00866721"/>
    <w:rsid w:val="008A0A0B"/>
    <w:rsid w:val="008A53F8"/>
    <w:rsid w:val="008A7524"/>
    <w:rsid w:val="008B1E7A"/>
    <w:rsid w:val="008B71D7"/>
    <w:rsid w:val="008C1D8B"/>
    <w:rsid w:val="008D0A62"/>
    <w:rsid w:val="008D78F6"/>
    <w:rsid w:val="008E12B1"/>
    <w:rsid w:val="008E3579"/>
    <w:rsid w:val="008E7262"/>
    <w:rsid w:val="00900399"/>
    <w:rsid w:val="00903031"/>
    <w:rsid w:val="00903291"/>
    <w:rsid w:val="009041F5"/>
    <w:rsid w:val="00906712"/>
    <w:rsid w:val="00907AF4"/>
    <w:rsid w:val="00910330"/>
    <w:rsid w:val="00912B7D"/>
    <w:rsid w:val="00913E0C"/>
    <w:rsid w:val="00917162"/>
    <w:rsid w:val="0092267F"/>
    <w:rsid w:val="00922BC6"/>
    <w:rsid w:val="00922DD6"/>
    <w:rsid w:val="00923BE4"/>
    <w:rsid w:val="00923D87"/>
    <w:rsid w:val="00941958"/>
    <w:rsid w:val="00942B0F"/>
    <w:rsid w:val="00945039"/>
    <w:rsid w:val="0094533E"/>
    <w:rsid w:val="00946BB2"/>
    <w:rsid w:val="0094795B"/>
    <w:rsid w:val="00950FAC"/>
    <w:rsid w:val="009524CB"/>
    <w:rsid w:val="00955CFE"/>
    <w:rsid w:val="009560F5"/>
    <w:rsid w:val="009653B5"/>
    <w:rsid w:val="0097014C"/>
    <w:rsid w:val="00974667"/>
    <w:rsid w:val="00980A18"/>
    <w:rsid w:val="00980D41"/>
    <w:rsid w:val="00982CED"/>
    <w:rsid w:val="00990741"/>
    <w:rsid w:val="00993BE8"/>
    <w:rsid w:val="009A229F"/>
    <w:rsid w:val="009A424F"/>
    <w:rsid w:val="009A5081"/>
    <w:rsid w:val="009B131F"/>
    <w:rsid w:val="009C156F"/>
    <w:rsid w:val="009C19E1"/>
    <w:rsid w:val="009C3417"/>
    <w:rsid w:val="009C5069"/>
    <w:rsid w:val="009C5EB1"/>
    <w:rsid w:val="009D7A0C"/>
    <w:rsid w:val="009E280B"/>
    <w:rsid w:val="009E5C7D"/>
    <w:rsid w:val="009E6871"/>
    <w:rsid w:val="009E6F65"/>
    <w:rsid w:val="00A007E6"/>
    <w:rsid w:val="00A00D1C"/>
    <w:rsid w:val="00A06642"/>
    <w:rsid w:val="00A13D1B"/>
    <w:rsid w:val="00A13FBB"/>
    <w:rsid w:val="00A17A14"/>
    <w:rsid w:val="00A267C5"/>
    <w:rsid w:val="00A31F8B"/>
    <w:rsid w:val="00A32F03"/>
    <w:rsid w:val="00A33103"/>
    <w:rsid w:val="00A34D6C"/>
    <w:rsid w:val="00A45D38"/>
    <w:rsid w:val="00A4674A"/>
    <w:rsid w:val="00A51DD0"/>
    <w:rsid w:val="00A62612"/>
    <w:rsid w:val="00A62F5B"/>
    <w:rsid w:val="00A63318"/>
    <w:rsid w:val="00A65DC3"/>
    <w:rsid w:val="00A6604F"/>
    <w:rsid w:val="00A66EC9"/>
    <w:rsid w:val="00A76D11"/>
    <w:rsid w:val="00A80BD6"/>
    <w:rsid w:val="00A81A7B"/>
    <w:rsid w:val="00A81E41"/>
    <w:rsid w:val="00A91957"/>
    <w:rsid w:val="00A947D3"/>
    <w:rsid w:val="00AA12AB"/>
    <w:rsid w:val="00AA3C1F"/>
    <w:rsid w:val="00AA5F1E"/>
    <w:rsid w:val="00AA684A"/>
    <w:rsid w:val="00AA68EF"/>
    <w:rsid w:val="00AA7230"/>
    <w:rsid w:val="00AB2819"/>
    <w:rsid w:val="00AB4615"/>
    <w:rsid w:val="00AC52DB"/>
    <w:rsid w:val="00AC5D95"/>
    <w:rsid w:val="00AC6D56"/>
    <w:rsid w:val="00AC743F"/>
    <w:rsid w:val="00AD4791"/>
    <w:rsid w:val="00AD5A9A"/>
    <w:rsid w:val="00AD78F3"/>
    <w:rsid w:val="00AE0FE2"/>
    <w:rsid w:val="00AE22F0"/>
    <w:rsid w:val="00AE2AA0"/>
    <w:rsid w:val="00AE603D"/>
    <w:rsid w:val="00B038FB"/>
    <w:rsid w:val="00B0554E"/>
    <w:rsid w:val="00B0637F"/>
    <w:rsid w:val="00B07173"/>
    <w:rsid w:val="00B1247D"/>
    <w:rsid w:val="00B158B0"/>
    <w:rsid w:val="00B20B3B"/>
    <w:rsid w:val="00B26701"/>
    <w:rsid w:val="00B275EA"/>
    <w:rsid w:val="00B407C3"/>
    <w:rsid w:val="00B438DD"/>
    <w:rsid w:val="00B447D2"/>
    <w:rsid w:val="00B478EE"/>
    <w:rsid w:val="00B6145B"/>
    <w:rsid w:val="00B642BB"/>
    <w:rsid w:val="00B709CC"/>
    <w:rsid w:val="00B7490A"/>
    <w:rsid w:val="00B82370"/>
    <w:rsid w:val="00B843A7"/>
    <w:rsid w:val="00B858CC"/>
    <w:rsid w:val="00B916E7"/>
    <w:rsid w:val="00B94F12"/>
    <w:rsid w:val="00B95551"/>
    <w:rsid w:val="00B960E5"/>
    <w:rsid w:val="00B97CCA"/>
    <w:rsid w:val="00BA37F7"/>
    <w:rsid w:val="00BA3C90"/>
    <w:rsid w:val="00BB23EB"/>
    <w:rsid w:val="00BB61B5"/>
    <w:rsid w:val="00BB69BD"/>
    <w:rsid w:val="00BC7CE6"/>
    <w:rsid w:val="00BD20D3"/>
    <w:rsid w:val="00BE1FB0"/>
    <w:rsid w:val="00BE4327"/>
    <w:rsid w:val="00BE5FB5"/>
    <w:rsid w:val="00BE67E0"/>
    <w:rsid w:val="00BE76E1"/>
    <w:rsid w:val="00BF0FA9"/>
    <w:rsid w:val="00C05FC1"/>
    <w:rsid w:val="00C103E6"/>
    <w:rsid w:val="00C213CE"/>
    <w:rsid w:val="00C2329C"/>
    <w:rsid w:val="00C26145"/>
    <w:rsid w:val="00C36242"/>
    <w:rsid w:val="00C401F3"/>
    <w:rsid w:val="00C42A66"/>
    <w:rsid w:val="00C43BEC"/>
    <w:rsid w:val="00C47B5F"/>
    <w:rsid w:val="00C52574"/>
    <w:rsid w:val="00C545F5"/>
    <w:rsid w:val="00C563B3"/>
    <w:rsid w:val="00C574B4"/>
    <w:rsid w:val="00C640DE"/>
    <w:rsid w:val="00C6618E"/>
    <w:rsid w:val="00C867B0"/>
    <w:rsid w:val="00C90300"/>
    <w:rsid w:val="00C940BE"/>
    <w:rsid w:val="00CA136F"/>
    <w:rsid w:val="00CA74D0"/>
    <w:rsid w:val="00CB1E85"/>
    <w:rsid w:val="00CB21A7"/>
    <w:rsid w:val="00CB7F4E"/>
    <w:rsid w:val="00CC1796"/>
    <w:rsid w:val="00CC2AF0"/>
    <w:rsid w:val="00CC2D9E"/>
    <w:rsid w:val="00CC3F41"/>
    <w:rsid w:val="00CC4AA8"/>
    <w:rsid w:val="00CD3F6B"/>
    <w:rsid w:val="00CD5114"/>
    <w:rsid w:val="00CD6AC4"/>
    <w:rsid w:val="00CE1441"/>
    <w:rsid w:val="00CE2A0E"/>
    <w:rsid w:val="00CE31CF"/>
    <w:rsid w:val="00CE356C"/>
    <w:rsid w:val="00CE4C96"/>
    <w:rsid w:val="00CE5E96"/>
    <w:rsid w:val="00CF61C7"/>
    <w:rsid w:val="00CF7A05"/>
    <w:rsid w:val="00D01D43"/>
    <w:rsid w:val="00D1043C"/>
    <w:rsid w:val="00D13925"/>
    <w:rsid w:val="00D16782"/>
    <w:rsid w:val="00D22D32"/>
    <w:rsid w:val="00D23DBD"/>
    <w:rsid w:val="00D34E4F"/>
    <w:rsid w:val="00D35E1C"/>
    <w:rsid w:val="00D425D0"/>
    <w:rsid w:val="00D522C5"/>
    <w:rsid w:val="00D55B18"/>
    <w:rsid w:val="00D56443"/>
    <w:rsid w:val="00D56834"/>
    <w:rsid w:val="00D73E8C"/>
    <w:rsid w:val="00D74709"/>
    <w:rsid w:val="00D75FED"/>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21A"/>
    <w:rsid w:val="00DA143B"/>
    <w:rsid w:val="00DB1E28"/>
    <w:rsid w:val="00DC2A53"/>
    <w:rsid w:val="00DC78DF"/>
    <w:rsid w:val="00DD01D4"/>
    <w:rsid w:val="00DD4CCA"/>
    <w:rsid w:val="00DE0B8F"/>
    <w:rsid w:val="00DE1448"/>
    <w:rsid w:val="00DE25D2"/>
    <w:rsid w:val="00DE5C99"/>
    <w:rsid w:val="00DE76D4"/>
    <w:rsid w:val="00DE787E"/>
    <w:rsid w:val="00DE7FD7"/>
    <w:rsid w:val="00DF09E1"/>
    <w:rsid w:val="00E001FD"/>
    <w:rsid w:val="00E01388"/>
    <w:rsid w:val="00E02F67"/>
    <w:rsid w:val="00E031F4"/>
    <w:rsid w:val="00E03341"/>
    <w:rsid w:val="00E04A81"/>
    <w:rsid w:val="00E054DE"/>
    <w:rsid w:val="00E25525"/>
    <w:rsid w:val="00E2669D"/>
    <w:rsid w:val="00E3327E"/>
    <w:rsid w:val="00E33880"/>
    <w:rsid w:val="00E50E8E"/>
    <w:rsid w:val="00E536B2"/>
    <w:rsid w:val="00E55E4D"/>
    <w:rsid w:val="00E6322A"/>
    <w:rsid w:val="00E6494F"/>
    <w:rsid w:val="00E662DB"/>
    <w:rsid w:val="00E807FB"/>
    <w:rsid w:val="00E837A6"/>
    <w:rsid w:val="00E92315"/>
    <w:rsid w:val="00E938A3"/>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21B21"/>
    <w:rsid w:val="00F324FC"/>
    <w:rsid w:val="00F47132"/>
    <w:rsid w:val="00F47C60"/>
    <w:rsid w:val="00F545CE"/>
    <w:rsid w:val="00F60A5B"/>
    <w:rsid w:val="00F64EE3"/>
    <w:rsid w:val="00F73334"/>
    <w:rsid w:val="00F7369C"/>
    <w:rsid w:val="00F73C9A"/>
    <w:rsid w:val="00F84A27"/>
    <w:rsid w:val="00F905D5"/>
    <w:rsid w:val="00FA0A9B"/>
    <w:rsid w:val="00FA4FAA"/>
    <w:rsid w:val="00FB0F2F"/>
    <w:rsid w:val="00FB3A9B"/>
    <w:rsid w:val="00FC0AEE"/>
    <w:rsid w:val="00FD646D"/>
    <w:rsid w:val="00FD720E"/>
    <w:rsid w:val="00FE1083"/>
    <w:rsid w:val="00FE173B"/>
    <w:rsid w:val="00FE2DA8"/>
    <w:rsid w:val="00FE413F"/>
    <w:rsid w:val="00FE5096"/>
    <w:rsid w:val="00FE6418"/>
    <w:rsid w:val="00FE687F"/>
    <w:rsid w:val="00FF2807"/>
    <w:rsid w:val="00FF3D16"/>
    <w:rsid w:val="00FF43FF"/>
    <w:rsid w:val="00FF5AC7"/>
    <w:rsid w:val="00FF65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1B"/>
    <w:pPr>
      <w:jc w:val="both"/>
    </w:pPr>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3.xml><?xml version="1.0" encoding="utf-8"?>
<ds:datastoreItem xmlns:ds="http://schemas.openxmlformats.org/officeDocument/2006/customXml" ds:itemID="{FB19C530-F5C5-4E3C-ABB1-E0C7A7CF14EF}"/>
</file>

<file path=customXml/itemProps4.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2021-03-30T21:07:00Z</dcterms:created>
  <dcterms:modified xsi:type="dcterms:W3CDTF">2021-03-30T21:07:00Z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